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68061" w14:textId="77777777" w:rsidR="0022438C" w:rsidRDefault="0022438C" w:rsidP="0022438C">
      <w:pPr>
        <w:jc w:val="center"/>
      </w:pPr>
      <w:r>
        <w:t xml:space="preserve">МУНИЦИПАЛЬНОЕ БЮДЖЕТНОЕ ОБЩЕОБРАЗОВАТЕЛЬНОЕ УЧРЕЖДЕНИЕ </w:t>
      </w:r>
    </w:p>
    <w:p w14:paraId="2347D8BD" w14:textId="77777777" w:rsidR="0022438C" w:rsidRDefault="0022438C" w:rsidP="0022438C">
      <w:pPr>
        <w:jc w:val="center"/>
      </w:pPr>
      <w:r>
        <w:t>«ТИМИРЯЗЕВСКАЯ СРЕДНЯЯ ОБЩЕОБРАЗОВАТЕЛЬНАЯ ШКОЛА»</w:t>
      </w:r>
    </w:p>
    <w:p w14:paraId="165299CA" w14:textId="77777777" w:rsidR="0022438C" w:rsidRDefault="0022438C" w:rsidP="0022438C">
      <w:pPr>
        <w:jc w:val="center"/>
      </w:pPr>
      <w:r>
        <w:t>КОЛПНЯНСКОГО РАЙОНА ОРЛОВСКОЙ ОБЛАСТИ</w:t>
      </w:r>
    </w:p>
    <w:p w14:paraId="79E286AA" w14:textId="77777777" w:rsidR="0022438C" w:rsidRDefault="0022438C" w:rsidP="0022438C">
      <w:pPr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22438C" w14:paraId="03D2FFDE" w14:textId="77777777" w:rsidTr="0022438C">
        <w:tc>
          <w:tcPr>
            <w:tcW w:w="5637" w:type="dxa"/>
            <w:hideMark/>
          </w:tcPr>
          <w:p w14:paraId="02550F03" w14:textId="77777777" w:rsidR="0022438C" w:rsidRDefault="0022438C">
            <w:r>
              <w:t xml:space="preserve">Принято на заседании </w:t>
            </w:r>
          </w:p>
          <w:p w14:paraId="142DA542" w14:textId="77777777" w:rsidR="0022438C" w:rsidRDefault="0022438C">
            <w:r>
              <w:t xml:space="preserve">педагогического совета школы </w:t>
            </w:r>
          </w:p>
          <w:p w14:paraId="36298D2D" w14:textId="77777777" w:rsidR="0022438C" w:rsidRDefault="0022438C">
            <w:r>
              <w:t>Протокол № 1 от «30» августа 2019 года</w:t>
            </w:r>
          </w:p>
        </w:tc>
        <w:tc>
          <w:tcPr>
            <w:tcW w:w="4536" w:type="dxa"/>
          </w:tcPr>
          <w:p w14:paraId="7319CAAA" w14:textId="77777777" w:rsidR="0022438C" w:rsidRDefault="0022438C">
            <w:r>
              <w:t>Утверждаю</w:t>
            </w:r>
          </w:p>
          <w:p w14:paraId="3F80DB5C" w14:textId="77777777" w:rsidR="0022438C" w:rsidRDefault="0022438C">
            <w:r>
              <w:t xml:space="preserve">Директор МБОУ «Тимирязевская </w:t>
            </w:r>
          </w:p>
          <w:p w14:paraId="4D6C3F26" w14:textId="77777777" w:rsidR="0022438C" w:rsidRDefault="0022438C">
            <w:r>
              <w:t>средняя общеобразовательная школа»</w:t>
            </w:r>
          </w:p>
          <w:p w14:paraId="4CBF6FC4" w14:textId="77777777" w:rsidR="0022438C" w:rsidRDefault="0022438C">
            <w:r>
              <w:t>_________ Мостипан Л.Н.</w:t>
            </w:r>
          </w:p>
          <w:p w14:paraId="672F9FAC" w14:textId="77777777" w:rsidR="0022438C" w:rsidRDefault="0022438C">
            <w:r>
              <w:t>Приказ №  77  от 02.09. 2019 года</w:t>
            </w:r>
          </w:p>
          <w:p w14:paraId="290D71C9" w14:textId="77777777" w:rsidR="0022438C" w:rsidRDefault="0022438C"/>
        </w:tc>
      </w:tr>
    </w:tbl>
    <w:p w14:paraId="50AEA4F0" w14:textId="77777777" w:rsidR="0022438C" w:rsidRDefault="0022438C" w:rsidP="0022438C">
      <w:pPr>
        <w:jc w:val="center"/>
        <w:rPr>
          <w:rFonts w:eastAsia="Times New Roman"/>
          <w:noProof/>
        </w:rPr>
      </w:pPr>
    </w:p>
    <w:p w14:paraId="2A102087" w14:textId="77777777" w:rsidR="0022438C" w:rsidRDefault="0022438C" w:rsidP="0022438C">
      <w:pPr>
        <w:jc w:val="center"/>
      </w:pPr>
    </w:p>
    <w:p w14:paraId="47BCB5A2" w14:textId="77777777" w:rsidR="0022438C" w:rsidRDefault="0022438C" w:rsidP="002243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14:paraId="2D90D27B" w14:textId="2CC6AC1F" w:rsidR="0022438C" w:rsidRDefault="0022438C" w:rsidP="002243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родно</w:t>
      </w:r>
      <w:r>
        <w:rPr>
          <w:b/>
          <w:bCs/>
          <w:sz w:val="44"/>
          <w:szCs w:val="44"/>
        </w:rPr>
        <w:t>й литературе</w:t>
      </w:r>
      <w:r>
        <w:rPr>
          <w:b/>
          <w:bCs/>
          <w:sz w:val="44"/>
          <w:szCs w:val="44"/>
        </w:rPr>
        <w:t xml:space="preserve"> основного общего образования (ФГОС)</w:t>
      </w:r>
    </w:p>
    <w:p w14:paraId="27E78F3A" w14:textId="325E84B2" w:rsidR="0022438C" w:rsidRDefault="0022438C" w:rsidP="0022438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5</w:t>
      </w:r>
      <w:bookmarkStart w:id="0" w:name="_GoBack"/>
      <w:bookmarkEnd w:id="0"/>
      <w:r>
        <w:rPr>
          <w:b/>
          <w:bCs/>
          <w:sz w:val="44"/>
          <w:szCs w:val="44"/>
        </w:rPr>
        <w:t>-9 классы</w:t>
      </w:r>
    </w:p>
    <w:p w14:paraId="796E760A" w14:textId="77777777" w:rsidR="0022438C" w:rsidRDefault="0022438C" w:rsidP="0022438C">
      <w:pPr>
        <w:jc w:val="center"/>
        <w:rPr>
          <w:b/>
          <w:bCs/>
          <w:sz w:val="44"/>
          <w:szCs w:val="44"/>
        </w:rPr>
      </w:pPr>
    </w:p>
    <w:p w14:paraId="7BD680BC" w14:textId="77777777" w:rsidR="0022438C" w:rsidRDefault="0022438C" w:rsidP="002243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Уровень: базовый</w:t>
      </w:r>
    </w:p>
    <w:p w14:paraId="6F15AB4C" w14:textId="77777777" w:rsidR="0022438C" w:rsidRDefault="0022438C" w:rsidP="002243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Нормативный срок освоения:  2 года</w:t>
      </w:r>
    </w:p>
    <w:p w14:paraId="2D597E51" w14:textId="77777777" w:rsidR="0022438C" w:rsidRDefault="0022438C" w:rsidP="0022438C">
      <w:pPr>
        <w:rPr>
          <w:b/>
          <w:bCs/>
          <w:sz w:val="32"/>
          <w:szCs w:val="32"/>
        </w:rPr>
      </w:pPr>
    </w:p>
    <w:p w14:paraId="5D4FBF11" w14:textId="77777777" w:rsidR="0022438C" w:rsidRDefault="0022438C" w:rsidP="0022438C">
      <w:pPr>
        <w:rPr>
          <w:bCs/>
          <w:sz w:val="28"/>
          <w:szCs w:val="28"/>
        </w:rPr>
      </w:pPr>
    </w:p>
    <w:p w14:paraId="5761E09E" w14:textId="77777777" w:rsidR="0022438C" w:rsidRDefault="0022438C" w:rsidP="002243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Рабочую программу составил  учитель:</w:t>
      </w:r>
    </w:p>
    <w:p w14:paraId="60F2E763" w14:textId="77777777" w:rsidR="0022438C" w:rsidRDefault="0022438C" w:rsidP="0022438C">
      <w:pPr>
        <w:rPr>
          <w:bCs/>
          <w:sz w:val="28"/>
          <w:szCs w:val="28"/>
        </w:rPr>
      </w:pPr>
    </w:p>
    <w:p w14:paraId="61A3A092" w14:textId="77777777" w:rsidR="0022438C" w:rsidRDefault="0022438C" w:rsidP="002243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Фирсова Марина Валентиновна</w:t>
      </w:r>
    </w:p>
    <w:p w14:paraId="77B5B1AA" w14:textId="77777777" w:rsidR="0022438C" w:rsidRDefault="0022438C" w:rsidP="00C1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0D8E1E" w14:textId="6CB1AFE4" w:rsidR="00C12531" w:rsidRPr="005C6A07" w:rsidRDefault="00C12531" w:rsidP="00C12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ООО</w:t>
      </w:r>
    </w:p>
    <w:p w14:paraId="2611EE71" w14:textId="77777777" w:rsidR="00C12531" w:rsidRPr="005C6A07" w:rsidRDefault="00C12531" w:rsidP="00C12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предмету</w:t>
      </w:r>
    </w:p>
    <w:p w14:paraId="18F51ADA" w14:textId="77777777" w:rsidR="00C12531" w:rsidRPr="005C6A07" w:rsidRDefault="00C12531" w:rsidP="00C12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литература»</w:t>
      </w:r>
    </w:p>
    <w:p w14:paraId="0E13E0B6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2BA04C7B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A2E486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25BA59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6AE816" w14:textId="77777777" w:rsidR="00C12531" w:rsidRDefault="00C12531" w:rsidP="00C12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программы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 ОО ДПО «Институт развития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ия».</w:t>
      </w:r>
    </w:p>
    <w:p w14:paraId="79566237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 – Гурова В.Я. (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технологии обучения и методики преподавания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Мелихова Ю.В. (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кафедры технологии обучения и методики преподавания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02CA1A" w14:textId="77777777" w:rsidR="00C12531" w:rsidRPr="005C6A07" w:rsidRDefault="00C12531" w:rsidP="00C125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00FED22" w14:textId="77777777" w:rsidR="00C12531" w:rsidRPr="005C6A07" w:rsidRDefault="00C12531" w:rsidP="00C12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091934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E18C74A" w14:textId="77777777" w:rsidR="00C12531" w:rsidRPr="00B36A7C" w:rsidRDefault="00C12531" w:rsidP="00C12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36A7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Пояснительная записка</w:t>
      </w:r>
    </w:p>
    <w:p w14:paraId="17A25533" w14:textId="77777777" w:rsidR="00C12531" w:rsidRPr="005C6A07" w:rsidRDefault="00C12531" w:rsidP="00C125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AB4DFC" w14:textId="77777777" w:rsidR="00C12531" w:rsidRPr="005C6A07" w:rsidRDefault="00C12531" w:rsidP="00C125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«Родная литература» направле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 углубление представлений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</w:t>
      </w:r>
    </w:p>
    <w:p w14:paraId="4BDB88D3" w14:textId="77777777" w:rsidR="00C12531" w:rsidRPr="005C6A07" w:rsidRDefault="00C12531" w:rsidP="00C125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содержания основного курса литературы и включает лучшие произведения орловских писателей и поэтов,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ующие возрастным особенностям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хся. За основу программы взята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регионального курса «Литература родного края» (Цыганкова М.Е., зав. отделом русского языка и литературы БУ ОО ДПО «Институт развития образования»).</w:t>
      </w:r>
    </w:p>
    <w:p w14:paraId="401CDD0C" w14:textId="77777777" w:rsidR="00C12531" w:rsidRPr="005C6A07" w:rsidRDefault="00C12531" w:rsidP="00C1253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(17 часов) рассчитан на 1 год, максимальный объем (85 часов) - на 5 лет обучения. Возможны и другие варианты освоения программы. </w:t>
      </w:r>
    </w:p>
    <w:p w14:paraId="2E58D965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98CED6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Планируемые результаты освоения учебного предмета</w:t>
      </w:r>
    </w:p>
    <w:p w14:paraId="7E43A4BB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«Родная литература»</w:t>
      </w:r>
    </w:p>
    <w:p w14:paraId="04139498" w14:textId="77777777" w:rsidR="006D58E2" w:rsidRPr="005C6A07" w:rsidRDefault="006D58E2" w:rsidP="006D5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E384C07" w14:textId="77777777" w:rsidR="006D58E2" w:rsidRPr="005C6A07" w:rsidRDefault="006D58E2" w:rsidP="006D5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50C9AD51" w14:textId="77777777" w:rsidR="006D58E2" w:rsidRPr="005C6A07" w:rsidRDefault="006D58E2" w:rsidP="006D58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</w:t>
      </w:r>
    </w:p>
    <w:p w14:paraId="640AD12B" w14:textId="77777777" w:rsidR="006D58E2" w:rsidRPr="005C6A07" w:rsidRDefault="006D58E2" w:rsidP="006D58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принадлежности, знание истории, языка, культуры своего народа, своего края;</w:t>
      </w:r>
    </w:p>
    <w:p w14:paraId="0E07492C" w14:textId="77777777" w:rsidR="006D58E2" w:rsidRPr="005C6A07" w:rsidRDefault="006D58E2" w:rsidP="006D58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88EDBB3" w14:textId="77777777" w:rsidR="006D58E2" w:rsidRPr="005C6A07" w:rsidRDefault="006D58E2" w:rsidP="006D58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14:paraId="2B8F3D24" w14:textId="77777777" w:rsidR="006D58E2" w:rsidRPr="006D58E2" w:rsidRDefault="006D58E2" w:rsidP="006D58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14:paraId="3129631F" w14:textId="77777777" w:rsidR="006D58E2" w:rsidRPr="006D58E2" w:rsidRDefault="006D58E2" w:rsidP="006D58E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1BCC7C53" w14:textId="77777777" w:rsidR="006D58E2" w:rsidRPr="006D58E2" w:rsidRDefault="006D58E2" w:rsidP="006D58E2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через слово.</w:t>
      </w:r>
    </w:p>
    <w:p w14:paraId="0ECA2A63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7CC8CE36" w14:textId="77777777" w:rsidR="006D58E2" w:rsidRPr="006D58E2" w:rsidRDefault="006D58E2" w:rsidP="006D58E2">
      <w:pPr>
        <w:numPr>
          <w:ilvl w:val="0"/>
          <w:numId w:val="5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14:paraId="3E9BDAF0" w14:textId="77777777" w:rsidR="006D58E2" w:rsidRPr="006D58E2" w:rsidRDefault="006D58E2" w:rsidP="006D58E2">
      <w:pPr>
        <w:numPr>
          <w:ilvl w:val="0"/>
          <w:numId w:val="5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родной литературе;</w:t>
      </w:r>
    </w:p>
    <w:p w14:paraId="7C2B039F" w14:textId="77777777" w:rsidR="006D58E2" w:rsidRPr="006D58E2" w:rsidRDefault="006D58E2" w:rsidP="006D58E2">
      <w:pPr>
        <w:numPr>
          <w:ilvl w:val="0"/>
          <w:numId w:val="5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и чужие поступки;</w:t>
      </w:r>
    </w:p>
    <w:p w14:paraId="1936F42F" w14:textId="77777777" w:rsidR="006D58E2" w:rsidRPr="006D58E2" w:rsidRDefault="006D58E2" w:rsidP="006D58E2">
      <w:pPr>
        <w:numPr>
          <w:ilvl w:val="0"/>
          <w:numId w:val="5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внимание, желание больше узнать.</w:t>
      </w:r>
    </w:p>
    <w:p w14:paraId="6C4267A5" w14:textId="77777777" w:rsidR="006D58E2" w:rsidRPr="006D58E2" w:rsidRDefault="006D58E2" w:rsidP="006D58E2">
      <w:pPr>
        <w:numPr>
          <w:ilvl w:val="0"/>
          <w:numId w:val="6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4A8F041A" w14:textId="77777777" w:rsidR="006D58E2" w:rsidRPr="006D58E2" w:rsidRDefault="006D58E2" w:rsidP="006D58E2">
      <w:pPr>
        <w:numPr>
          <w:ilvl w:val="0"/>
          <w:numId w:val="6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6B9D274B" w14:textId="77777777" w:rsidR="006D58E2" w:rsidRPr="006D58E2" w:rsidRDefault="006D58E2" w:rsidP="006D58E2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95DE3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  <w:r w:rsidRPr="006D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14:paraId="279387D6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Регулятивные УУД</w:t>
      </w: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1CEE353" w14:textId="77777777" w:rsidR="006D58E2" w:rsidRPr="006D58E2" w:rsidRDefault="006D58E2" w:rsidP="006D58E2">
      <w:pPr>
        <w:numPr>
          <w:ilvl w:val="0"/>
          <w:numId w:val="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14:paraId="58F3C509" w14:textId="77777777" w:rsidR="006D58E2" w:rsidRPr="006D58E2" w:rsidRDefault="006D58E2" w:rsidP="006D58E2">
      <w:pPr>
        <w:numPr>
          <w:ilvl w:val="0"/>
          <w:numId w:val="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 обсуждении с учителем условия и пути достижения цели;</w:t>
      </w:r>
    </w:p>
    <w:p w14:paraId="1ADADAF7" w14:textId="77777777" w:rsidR="006D58E2" w:rsidRPr="006D58E2" w:rsidRDefault="006D58E2" w:rsidP="006D58E2">
      <w:pPr>
        <w:numPr>
          <w:ilvl w:val="0"/>
          <w:numId w:val="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учителем составлять план решения учебной проблемы;</w:t>
      </w:r>
    </w:p>
    <w:p w14:paraId="590EF066" w14:textId="77777777" w:rsidR="006D58E2" w:rsidRPr="006D58E2" w:rsidRDefault="006D58E2" w:rsidP="006D58E2">
      <w:pPr>
        <w:numPr>
          <w:ilvl w:val="0"/>
          <w:numId w:val="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2D295B83" w14:textId="77777777" w:rsidR="006D58E2" w:rsidRPr="006D58E2" w:rsidRDefault="006D58E2" w:rsidP="006D58E2">
      <w:pPr>
        <w:numPr>
          <w:ilvl w:val="0"/>
          <w:numId w:val="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26A87DFE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</w:t>
      </w:r>
      <w:r w:rsidRPr="006D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8F6451A" w14:textId="77777777" w:rsidR="006D58E2" w:rsidRPr="006D58E2" w:rsidRDefault="006D58E2" w:rsidP="006D58E2">
      <w:pPr>
        <w:numPr>
          <w:ilvl w:val="0"/>
          <w:numId w:val="8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цели;</w:t>
      </w:r>
    </w:p>
    <w:p w14:paraId="0AC5C965" w14:textId="77777777" w:rsidR="006D58E2" w:rsidRPr="006D58E2" w:rsidRDefault="006D58E2" w:rsidP="006D58E2">
      <w:pPr>
        <w:numPr>
          <w:ilvl w:val="0"/>
          <w:numId w:val="8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целевых приоритетов;</w:t>
      </w:r>
    </w:p>
    <w:p w14:paraId="60CBDE16" w14:textId="77777777" w:rsidR="006D58E2" w:rsidRPr="006D58E2" w:rsidRDefault="006D58E2" w:rsidP="006D58E2">
      <w:pPr>
        <w:numPr>
          <w:ilvl w:val="0"/>
          <w:numId w:val="8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14:paraId="0813ED41" w14:textId="77777777" w:rsidR="006D58E2" w:rsidRPr="006D58E2" w:rsidRDefault="006D58E2" w:rsidP="006D58E2">
      <w:pPr>
        <w:numPr>
          <w:ilvl w:val="0"/>
          <w:numId w:val="9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условия выполнения учебной задачи;</w:t>
      </w:r>
    </w:p>
    <w:p w14:paraId="7F81825E" w14:textId="77777777" w:rsidR="006D58E2" w:rsidRPr="006D58E2" w:rsidRDefault="006D58E2" w:rsidP="006D58E2">
      <w:pPr>
        <w:numPr>
          <w:ilvl w:val="0"/>
          <w:numId w:val="9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2673535A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515945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14:paraId="18DA810A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чтения;</w:t>
      </w:r>
    </w:p>
    <w:p w14:paraId="11950F5D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14:paraId="1E7B1524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аудирования (выборочным, ознакомительным, детальным);</w:t>
      </w:r>
    </w:p>
    <w:p w14:paraId="72E6BBF3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14:paraId="18C54A1F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14:paraId="63B95004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14:paraId="573F919A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</w:t>
      </w:r>
    </w:p>
    <w:p w14:paraId="3CC1AD38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14:paraId="6D1F02E0" w14:textId="77777777" w:rsidR="006D58E2" w:rsidRPr="006D58E2" w:rsidRDefault="006D58E2" w:rsidP="006D58E2">
      <w:pPr>
        <w:numPr>
          <w:ilvl w:val="0"/>
          <w:numId w:val="1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рассуждения.</w:t>
      </w:r>
    </w:p>
    <w:p w14:paraId="59BE3ACB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71E25B7B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сообщение в устной форме;</w:t>
      </w:r>
    </w:p>
    <w:p w14:paraId="13DC6071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ответ на заданный вопрос;</w:t>
      </w:r>
    </w:p>
    <w:p w14:paraId="086C921E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14:paraId="482E2BD1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изучаемые объекты с выделением существенных и несущественных признаков;</w:t>
      </w:r>
    </w:p>
    <w:p w14:paraId="2E53BD21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14:paraId="5D8B6A69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сравнение;</w:t>
      </w:r>
    </w:p>
    <w:p w14:paraId="487E2CAA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14:paraId="2B844C87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14:paraId="0D78978F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14:paraId="665B0B7C" w14:textId="77777777" w:rsidR="006D58E2" w:rsidRPr="006D58E2" w:rsidRDefault="006D58E2" w:rsidP="006D58E2">
      <w:pPr>
        <w:numPr>
          <w:ilvl w:val="0"/>
          <w:numId w:val="11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14:paraId="4DD47946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D5B7A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14:paraId="2BEB4A7D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7C9557ED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085B19FC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14:paraId="2A0087D4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 w14:paraId="71679B17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2EB5C1B6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0DD51C71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14:paraId="43B0CCCE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14:paraId="70ADC5B0" w14:textId="77777777" w:rsidR="006D58E2" w:rsidRPr="006D58E2" w:rsidRDefault="006D58E2" w:rsidP="006D58E2">
      <w:pPr>
        <w:numPr>
          <w:ilvl w:val="0"/>
          <w:numId w:val="12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сверстников с сообщениями.</w:t>
      </w:r>
    </w:p>
    <w:p w14:paraId="5585DC62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0B6487BA" w14:textId="77777777" w:rsidR="006D58E2" w:rsidRPr="006D58E2" w:rsidRDefault="006D58E2" w:rsidP="006D58E2">
      <w:pPr>
        <w:numPr>
          <w:ilvl w:val="0"/>
          <w:numId w:val="13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вырабатывать разные точки зрения;</w:t>
      </w:r>
    </w:p>
    <w:p w14:paraId="2AB7A22B" w14:textId="77777777" w:rsidR="006D58E2" w:rsidRPr="006D58E2" w:rsidRDefault="006D58E2" w:rsidP="006D58E2">
      <w:pPr>
        <w:numPr>
          <w:ilvl w:val="0"/>
          <w:numId w:val="13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14:paraId="61D51CEB" w14:textId="77777777" w:rsidR="006D58E2" w:rsidRPr="006D58E2" w:rsidRDefault="006D58E2" w:rsidP="006D58E2">
      <w:pPr>
        <w:numPr>
          <w:ilvl w:val="0"/>
          <w:numId w:val="13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14:paraId="47C34048" w14:textId="77777777" w:rsidR="006D58E2" w:rsidRPr="006D58E2" w:rsidRDefault="006D58E2" w:rsidP="006D58E2">
      <w:pPr>
        <w:numPr>
          <w:ilvl w:val="0"/>
          <w:numId w:val="14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14:paraId="2885ECFD" w14:textId="77777777" w:rsidR="006D58E2" w:rsidRPr="006D58E2" w:rsidRDefault="006D58E2" w:rsidP="006D58E2">
      <w:pPr>
        <w:numPr>
          <w:ilvl w:val="0"/>
          <w:numId w:val="14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14:paraId="34E16FCA" w14:textId="77777777" w:rsidR="006D58E2" w:rsidRPr="006D58E2" w:rsidRDefault="006D58E2" w:rsidP="006D58E2">
      <w:pPr>
        <w:numPr>
          <w:ilvl w:val="0"/>
          <w:numId w:val="14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14:paraId="478A75F8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14:paraId="25DC7FEA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3FF2A" w14:textId="77777777" w:rsid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B00A8DA" w14:textId="77777777" w:rsid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5A8EAF" w14:textId="77777777" w:rsidR="006D58E2" w:rsidRPr="005C6A07" w:rsidRDefault="006D58E2" w:rsidP="006D5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14:paraId="0420A11A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</w:p>
    <w:p w14:paraId="72D10788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14:paraId="581AE93C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1B729451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читательский выбор;</w:t>
      </w:r>
    </w:p>
    <w:p w14:paraId="15B0A206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3444754E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формами продуктивной читательской и текстовой деятельности;</w:t>
      </w:r>
    </w:p>
    <w:p w14:paraId="415502DC" w14:textId="77777777" w:rsidR="006D58E2" w:rsidRPr="005C6A07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755B7D5F" w14:textId="77777777" w:rsidR="006D58E2" w:rsidRPr="006D58E2" w:rsidRDefault="006D58E2" w:rsidP="006D58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14:paraId="51E5A257" w14:textId="77777777" w:rsidR="006D58E2" w:rsidRPr="006D58E2" w:rsidRDefault="006D58E2" w:rsidP="006D58E2">
      <w:pPr>
        <w:numPr>
          <w:ilvl w:val="0"/>
          <w:numId w:val="15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191D51E" w14:textId="77777777" w:rsidR="006D58E2" w:rsidRPr="006D58E2" w:rsidRDefault="006D58E2" w:rsidP="006D58E2">
      <w:pPr>
        <w:numPr>
          <w:ilvl w:val="0"/>
          <w:numId w:val="16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02A9E739" w14:textId="77777777" w:rsidR="006D58E2" w:rsidRPr="006D58E2" w:rsidRDefault="006D58E2" w:rsidP="006D58E2">
      <w:pPr>
        <w:numPr>
          <w:ilvl w:val="0"/>
          <w:numId w:val="16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4B182AFB" w14:textId="77777777" w:rsidR="006D58E2" w:rsidRPr="006D58E2" w:rsidRDefault="006D58E2" w:rsidP="006D58E2">
      <w:pPr>
        <w:numPr>
          <w:ilvl w:val="0"/>
          <w:numId w:val="16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7935BEA4" w14:textId="77777777" w:rsidR="006D58E2" w:rsidRPr="006D58E2" w:rsidRDefault="006D58E2" w:rsidP="006D58E2">
      <w:pPr>
        <w:numPr>
          <w:ilvl w:val="0"/>
          <w:numId w:val="16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DDF9A28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2629BEAF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пересказа,</w:t>
      </w:r>
    </w:p>
    <w:p w14:paraId="2A85045C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сюжет;</w:t>
      </w:r>
    </w:p>
    <w:p w14:paraId="4C050D85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14:paraId="78E487D2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14:paraId="723B81B1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6FEB4D9F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родо-жанровую специфику художественного произведения;</w:t>
      </w:r>
    </w:p>
    <w:p w14:paraId="310DC360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780D0207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14:paraId="2613C3AD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5F468482" w14:textId="77777777" w:rsidR="006D58E2" w:rsidRPr="006D58E2" w:rsidRDefault="006D58E2" w:rsidP="006D58E2">
      <w:pPr>
        <w:numPr>
          <w:ilvl w:val="0"/>
          <w:numId w:val="17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14:paraId="2F566610" w14:textId="77777777" w:rsidR="006D58E2" w:rsidRPr="006D58E2" w:rsidRDefault="006D58E2" w:rsidP="006D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9650CD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Устное народное творчество</w:t>
      </w:r>
    </w:p>
    <w:p w14:paraId="41A68BE9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2D522F67" w14:textId="77777777" w:rsidR="006D58E2" w:rsidRPr="006D58E2" w:rsidRDefault="006D58E2" w:rsidP="006D58E2">
      <w:pPr>
        <w:numPr>
          <w:ilvl w:val="0"/>
          <w:numId w:val="18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сказок;</w:t>
      </w:r>
    </w:p>
    <w:p w14:paraId="44F16061" w14:textId="77777777" w:rsidR="006D58E2" w:rsidRPr="006D58E2" w:rsidRDefault="006D58E2" w:rsidP="006D58E2">
      <w:pPr>
        <w:numPr>
          <w:ilvl w:val="0"/>
          <w:numId w:val="18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14:paraId="7B0B3A88" w14:textId="77777777" w:rsidR="006D58E2" w:rsidRDefault="006D58E2" w:rsidP="006D58E2">
      <w:pPr>
        <w:numPr>
          <w:ilvl w:val="0"/>
          <w:numId w:val="18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14:paraId="78D176AD" w14:textId="77777777" w:rsidR="006D58E2" w:rsidRPr="006D58E2" w:rsidRDefault="006D58E2" w:rsidP="006D58E2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2D40B" w14:textId="77777777" w:rsidR="006D58E2" w:rsidRPr="006D58E2" w:rsidRDefault="006D58E2" w:rsidP="006D58E2">
      <w:pPr>
        <w:shd w:val="clear" w:color="auto" w:fill="FFFFFF"/>
        <w:spacing w:after="0" w:line="254" w:lineRule="atLeast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Древнерусская литература</w:t>
      </w:r>
    </w:p>
    <w:p w14:paraId="4B4D73F3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756615D4" w14:textId="77777777" w:rsidR="006D58E2" w:rsidRPr="006D58E2" w:rsidRDefault="006D58E2" w:rsidP="006D58E2">
      <w:pPr>
        <w:numPr>
          <w:ilvl w:val="0"/>
          <w:numId w:val="19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отдельные эпизоды российской истории с помощью произведений древнерусской литературы;</w:t>
      </w:r>
    </w:p>
    <w:p w14:paraId="68605D13" w14:textId="77777777" w:rsidR="006D58E2" w:rsidRPr="006D58E2" w:rsidRDefault="006D58E2" w:rsidP="006D58E2">
      <w:pPr>
        <w:numPr>
          <w:ilvl w:val="0"/>
          <w:numId w:val="19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исторических персонажей прочитанных произведений;</w:t>
      </w:r>
    </w:p>
    <w:p w14:paraId="53DF93DE" w14:textId="77777777" w:rsidR="006D58E2" w:rsidRDefault="006D58E2" w:rsidP="006D58E2">
      <w:pPr>
        <w:numPr>
          <w:ilvl w:val="0"/>
          <w:numId w:val="19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вывод о пафосе и идеях произведений древнерусской литературы.</w:t>
      </w:r>
    </w:p>
    <w:p w14:paraId="4338900D" w14:textId="77777777" w:rsidR="006D58E2" w:rsidRPr="006D58E2" w:rsidRDefault="006D58E2" w:rsidP="006D58E2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FB2BD8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Русская литература XIX—XX вв.</w:t>
      </w:r>
    </w:p>
    <w:p w14:paraId="1DCDF79B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научится:</w:t>
      </w:r>
    </w:p>
    <w:p w14:paraId="01A0ABC9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14:paraId="0BEAF386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14:paraId="4F8D0351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6FC52323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нравственную позицию героев;</w:t>
      </w:r>
    </w:p>
    <w:p w14:paraId="78E1DCAA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художественную идею произведения;</w:t>
      </w:r>
    </w:p>
    <w:p w14:paraId="0BDB55C7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для размышления;</w:t>
      </w:r>
    </w:p>
    <w:p w14:paraId="78767C0C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диспуте и отстаивать свою позицию;</w:t>
      </w:r>
    </w:p>
    <w:p w14:paraId="7481C082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психологическую характеристику поступкам героев в различных ситуациях;</w:t>
      </w:r>
    </w:p>
    <w:p w14:paraId="30C327A6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14:paraId="49D4DED9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14:paraId="067618FB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лирики;</w:t>
      </w:r>
    </w:p>
    <w:p w14:paraId="7BA9091B" w14:textId="77777777" w:rsidR="006D58E2" w:rsidRPr="006D58E2" w:rsidRDefault="006D58E2" w:rsidP="006D58E2">
      <w:pPr>
        <w:numPr>
          <w:ilvl w:val="0"/>
          <w:numId w:val="20"/>
        </w:numPr>
        <w:shd w:val="clear" w:color="auto" w:fill="FFFFFF"/>
        <w:spacing w:after="0" w:line="254" w:lineRule="atLeast"/>
        <w:ind w:left="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1ECF4C4B" w14:textId="77777777" w:rsidR="006D58E2" w:rsidRPr="006D58E2" w:rsidRDefault="006D58E2" w:rsidP="006D58E2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E99EA" w14:textId="77777777" w:rsidR="006359EC" w:rsidRPr="006D58E2" w:rsidRDefault="006359EC" w:rsidP="00C12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53501D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Содержание учебного предмета «Родная литература»</w:t>
      </w:r>
    </w:p>
    <w:p w14:paraId="01356BE3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978A6F9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 (17 часов)</w:t>
      </w:r>
    </w:p>
    <w:p w14:paraId="24AA918D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Орловского края (1 час).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Коллективное и индивидуальное в фольклоре. Сказители Орловской земли и собиратели фольклора.</w:t>
      </w:r>
    </w:p>
    <w:p w14:paraId="3E9E8D3D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Малые жанры фольклора (4 часа)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Детский фольклор. Колыбельные песни. Выражение материнской любви и заботы. Приговорки, скороговорки, потешки, заклички.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14:paraId="639D2DC8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Обрядовая поэзия (4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Календарно-обрядовая поэзия. Зимний цикл. Весеннее-летний цикл календарно-обрядовой поэзии. Семейно-обрядовая поэзия. Поэзия свадебного обряда. Причитания, заговоры</w:t>
      </w:r>
    </w:p>
    <w:p w14:paraId="1FF23C95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 (4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«Меч-самосеч, кисет-самотряс и волшебная рубаха», «Жадная старуха», «Дрозд Ерофеич, Сорока-Белобока и Лиса-Патрикеевна» и др.</w:t>
      </w:r>
    </w:p>
    <w:p w14:paraId="2B0ADB53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народная песня (3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русской народной песни. Песня как выражение души народа. Разнообразие тематики: лирические, исторические, хороводные, игровые, шуточные, плясовые. Поэтические особенности песен.</w:t>
      </w:r>
    </w:p>
    <w:p w14:paraId="5A8CC5A9" w14:textId="77777777" w:rsidR="00C12531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Частушка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малый песенный жанр, отражающий различные стороны народной жизни. Поэтика частушек.</w:t>
      </w:r>
    </w:p>
    <w:p w14:paraId="6587BB4F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29BA8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класс (17 часов)</w:t>
      </w:r>
    </w:p>
    <w:p w14:paraId="12E51440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69ADC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 и легенды об Орловском крае (2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Поэты и писатели нашего края. Легенды о поселении наших предков.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 И. «Легенда о Кукше». Блынский Д. «Легенда об Орле». Катанов В. «Песня об Орле», «Заря в окне».</w:t>
      </w:r>
    </w:p>
    <w:p w14:paraId="24AFF24B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Картины русской осени в произведениях поэтов и писателей-орловцев (2 часа).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 А.А. «Горячий ключ», «Псовая охота», «Задрожали листья, облетая...»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Ф.И. «Осенний вечер», «Успокоение», «Овеян вещею дремотой...»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И.А. «Листопад». «Костер». «Вечер» к другие стихотворения; «Антоновские яблоки» (фрагменты). Апухтин А.Н. «Осенние листья» и другие стихотворения.</w:t>
      </w:r>
    </w:p>
    <w:p w14:paraId="0CEEF13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близость поэтов и писателей к природе и родине. Изобразительно- выразительные средства создания картин природы.</w:t>
      </w:r>
    </w:p>
    <w:p w14:paraId="45A81615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Андреев Л.Н. «Ангелочек» (2 часа). Тема детства и образ ребенка в рассказе.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впечатления писателя. Экскурсия по андреевским местам города Орла. Знакомство с экспозицией Дома-музея Л.Н. Андреева.</w:t>
      </w:r>
    </w:p>
    <w:p w14:paraId="5C63F453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зима в лирике орловских поэтов (2 часа)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 А.А. «Скрип шагов вдоль улиц белых...». «Печальная береза...». «Чудная картина»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Ф.И «Чародейкою-зимою, «Декабрьское утро»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</w:t>
      </w:r>
    </w:p>
    <w:p w14:paraId="01A1060C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Лесков Н.С. «Зверь» (3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рождественского рассказа. Духовное перерождение героя. Лесковские места города Орла (экскурсия). Орел глазами писателя.</w:t>
      </w:r>
    </w:p>
    <w:p w14:paraId="1971B16F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Картины весенней природы в лирике орловских поэтов (2 часа).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 А.А. «Весенний дождь». «Еще весны душистой нега...». «Первый ландыш» и другие стихотворения.</w:t>
      </w:r>
    </w:p>
    <w:p w14:paraId="39B0B635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Ф.И. «Первый лист». «Весенние воды». «Еще земли печален вид....»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И.А. «Весеннее». «Опять с зарею...... «Северная береза» и другие стихотворения. Мир природы в изображении поэтов. Художественное мастерство в создании картин природы.</w:t>
      </w:r>
    </w:p>
    <w:p w14:paraId="4B4AEE26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Бунин И.А. «Танька» (2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Судьба детей в рассказах Бунина. Гуманизм писателя.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 и Орловский край</w:t>
      </w:r>
    </w:p>
    <w:p w14:paraId="149F16B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Картины русского лета в изображении орловских поэтов (2 часа)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Фет А.А. «Бабочка». «Зреет рожь над жаркой нивой». «Облаком волнистым...»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 Ф.И. «В небе тают облака...... «Молчит сомнительно восток...». «Как весел грохот летних бурь...» и другие стихотворения.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И.А. «И цветы, и шмели...». «Перед закатом набежали....» и другие стихотворения. Острое чувство красоты природы и близости человека к ней. Художественные средства их выражения.</w:t>
      </w:r>
    </w:p>
    <w:p w14:paraId="3636A446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48E3B3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 (17 часов)</w:t>
      </w:r>
    </w:p>
    <w:p w14:paraId="2C5434CD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7A7018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ский край — литературное гнездо России (1 час).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Поэты и писатели — уроженцы города Орла. Связь творческих биографий русских писателей и поэтов с Орловщиной.</w:t>
      </w:r>
    </w:p>
    <w:p w14:paraId="352B1778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(2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Орловцы - собиратели народного творчества. «Калика перехожий» П.И. Якушкин. П.В.Киреевский и его «Собрание народных песен». Экскурсия в Дом-музей Т.Н. Грановского.</w:t>
      </w:r>
    </w:p>
    <w:p w14:paraId="51302CC3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Лесков Н.С. (2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«Неразменный рубль». «Тупейный художник». «Пугало». «Несмертельный Голован». «Грабеж» (по выбору).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действительности в повести. Утверждение духовной красоты и талантливости русского человека. Знакомство с театром графа Каменского.</w:t>
      </w:r>
    </w:p>
    <w:p w14:paraId="40320A55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«Несмертельный Голован».</w:t>
      </w:r>
    </w:p>
    <w:p w14:paraId="5AC34262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Тургенев (3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«Певцы». «Стихотворения в прозе». Орловщина в жизни И.С. Тургенева. Экскурсия в Спасское-Лутовиново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Вревской» и другие по выбору учителя).</w:t>
      </w:r>
    </w:p>
    <w:p w14:paraId="0FD68BD6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Апухтин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мир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14:paraId="34BF493D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 Андреев (2 </w:t>
      </w:r>
      <w:r w:rsidR="006D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«Баргамот и Гараська»».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«Баргамот и Гараська», «Гостинец». Экскурсия «Пушкарная улица в судьбе Л. Андреева» .</w:t>
      </w:r>
    </w:p>
    <w:p w14:paraId="2969815A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6D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Блынский (2 часа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Блынского.</w:t>
      </w:r>
    </w:p>
    <w:p w14:paraId="4F942B8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Катанов (2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«Вечерние беседы». «Однажлы в Орле». Сборник стихотворений «Родные дали». Личность и судьба поэта и литературоведа В. Катанова. Любовь к родному краю как выражение патриотического чувства поэта.</w:t>
      </w:r>
    </w:p>
    <w:p w14:paraId="02564E49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Писатели и поэты Орловщины о Великой Отечественной войне (2 часа).</w:t>
      </w:r>
    </w:p>
    <w:p w14:paraId="4405E62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5ABF95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 (17 часов)</w:t>
      </w:r>
    </w:p>
    <w:p w14:paraId="01749312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3AC82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Орловщина в творчестве писателей-орловцев XX века (1 час).</w:t>
      </w:r>
    </w:p>
    <w:p w14:paraId="1A1D0C89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Б.К. Зайцев (2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«Волки». Орловщина в судьбе писателя. Человек и окружающий мир в рассказе «Волки».</w:t>
      </w:r>
    </w:p>
    <w:p w14:paraId="6776A1BC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 (3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Орловщины в стихотворениях И.А. Бунина. Особенности повествовательной манеры писателя.</w:t>
      </w:r>
    </w:p>
    <w:p w14:paraId="4D278B74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М.М. Пришвин (3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Пришвин и Орловский край. М.М. Пришвин - певец родной земли. 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 Острое чувство красоты родной природы и близости человека к ней. Лирическая проза писателя.</w:t>
      </w:r>
    </w:p>
    <w:p w14:paraId="011DB909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К.Г. Паустовский (3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«Золотая роза». К.Г. Паустовский в Ливнах. Орловские страницы «Золотой розы». Золотая роза» - книга о тюрчестве и писательском труде. Автор как главный герой произведения «Золотая роза».</w:t>
      </w:r>
    </w:p>
    <w:p w14:paraId="6C504437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Дронников (2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Сборники «Путь невозвратный». «В пречистом сиянье». Очерк жизни и творчества поэта. Истоки духовности в поэзии В. Дронникова. Нравственные проблемы в стихотворениях поэта.</w:t>
      </w:r>
    </w:p>
    <w:p w14:paraId="5E55E9CA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Малая проза современных писателей-орловцев (3 часа).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Л.М. Золотарев. Рассказы «Дарьюшка — последняя из хуторян», «Чистые пруды»; И.А. Рыжов. Главы из книги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«Последнее свидание» («Мой Бунин», «Хорошая старуха»). Нравственная красота человека. Проблема преемственности поколений.</w:t>
      </w:r>
    </w:p>
    <w:p w14:paraId="20F6E0D9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1C9EFA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 (17 часов)</w:t>
      </w:r>
    </w:p>
    <w:p w14:paraId="770BB4DC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726462C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жизнь Орловщины конца 18 — начала 19 в.в. (1 час).</w:t>
      </w:r>
    </w:p>
    <w:p w14:paraId="325ECF57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Давыдов Д.В.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Давыдове. Война 1812 года в стихотворениях Д. Давыдоыь Любовная лирика Д. Давьшова.</w:t>
      </w:r>
    </w:p>
    <w:p w14:paraId="7A450FC6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Жуковский В.А. (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час).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Орловские страницы жизни поэта. «Певец во стане русских воинов». Тема войны 1812 года.</w:t>
      </w:r>
    </w:p>
    <w:p w14:paraId="467B1099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 А. С. (2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помню чудное мгновенье...». Орловские страницы жизни А.С. Пушкина. А.П. Керн и А.С. Пушкин. А.С. Пушкин и декабристы. Писатели-орловпы о А.С. Пушкине.</w:t>
      </w:r>
    </w:p>
    <w:p w14:paraId="7A38862F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Герцен А.И. (2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«Сорока-воровка».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А. Герцена. Орловская 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 в публицистических статьях журнала «Колокол». Обличение произвола и жестокости помещиков-крепостников Орловской области в повести «Сорока-воровка». Посещение театра графа Каменского (в Орловско.м областном драматическом театре имени И.С. Тургенева). Отражение трагической судьбы талантливого русского народа.</w:t>
      </w:r>
    </w:p>
    <w:p w14:paraId="6580B9A6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Тургенев И.С. (3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«Дворянское гнездо». Орловщина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девущки» Лизы Калитиной в романе. Нравственная проблематика 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14:paraId="165F09D2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Тютчев Ф.И., Фет А.А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в Овстуг - родовое имение Ф.И. Тютчева. «В гости к Фету А.А...». Экскурсия в Клеймёново. Фет А.А. и Тютчев Ф.И. - «певцы русской природы».</w:t>
      </w:r>
    </w:p>
    <w:p w14:paraId="57088212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Новиков И.А. (3 часа). </w:t>
      </w:r>
      <w:r w:rsidRPr="005C6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биографии писателя. Роман «Пушкин в изгнании» (главы по выбору). Изображение судьбы поэта. Человеческое и творческое в личности А.С. Пушкина.</w:t>
      </w:r>
    </w:p>
    <w:p w14:paraId="7C72E2FF" w14:textId="77777777" w:rsidR="00C12531" w:rsidRPr="005C6A07" w:rsidRDefault="00C12531" w:rsidP="00C12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 орловских писателей и поэтов в развитие русской литературы (1 час).</w:t>
      </w:r>
    </w:p>
    <w:p w14:paraId="5E7B5782" w14:textId="77777777" w:rsidR="00FD3D24" w:rsidRDefault="00FD3D24"/>
    <w:p w14:paraId="3CD8EE45" w14:textId="77777777" w:rsidR="00FD3D24" w:rsidRP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D24">
        <w:rPr>
          <w:rFonts w:ascii="Times New Roman" w:hAnsi="Times New Roman" w:cs="Times New Roman"/>
          <w:sz w:val="24"/>
          <w:szCs w:val="24"/>
        </w:rPr>
        <w:t>Таблица тематического распределения часов в 5 классе</w:t>
      </w: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3"/>
        <w:gridCol w:w="7651"/>
        <w:gridCol w:w="1560"/>
      </w:tblGrid>
      <w:tr w:rsidR="00FD3D24" w:rsidRPr="00FD3D24" w14:paraId="1992F2B9" w14:textId="77777777" w:rsidTr="00E94A05">
        <w:trPr>
          <w:trHeight w:val="276"/>
        </w:trPr>
        <w:tc>
          <w:tcPr>
            <w:tcW w:w="713" w:type="dxa"/>
            <w:vMerge w:val="restart"/>
          </w:tcPr>
          <w:p w14:paraId="693990F3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vMerge w:val="restart"/>
          </w:tcPr>
          <w:p w14:paraId="607AA9D8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14:paraId="5CD2AF10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D3D24" w:rsidRPr="00FD3D24" w14:paraId="793B8BF7" w14:textId="77777777" w:rsidTr="00E94A05">
        <w:trPr>
          <w:trHeight w:val="276"/>
        </w:trPr>
        <w:tc>
          <w:tcPr>
            <w:tcW w:w="713" w:type="dxa"/>
            <w:vMerge/>
          </w:tcPr>
          <w:p w14:paraId="35766AFD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vMerge/>
          </w:tcPr>
          <w:p w14:paraId="1AF34634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1D8E7A6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3D24" w:rsidRPr="00FD3D24" w14:paraId="42379F1E" w14:textId="77777777" w:rsidTr="00E94A05">
        <w:tc>
          <w:tcPr>
            <w:tcW w:w="713" w:type="dxa"/>
          </w:tcPr>
          <w:p w14:paraId="7C757991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1" w:type="dxa"/>
          </w:tcPr>
          <w:p w14:paraId="41C5A3BD" w14:textId="77777777" w:rsidR="00FD3D24" w:rsidRPr="00FD3D24" w:rsidRDefault="00FD3D24" w:rsidP="00675249">
            <w:pPr>
              <w:jc w:val="both"/>
              <w:rPr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 xml:space="preserve"> </w:t>
            </w:r>
            <w:r w:rsidRPr="00FD3D24">
              <w:rPr>
                <w:sz w:val="24"/>
                <w:szCs w:val="24"/>
              </w:rPr>
              <w:t xml:space="preserve">Устное народное творчество Орловского края. </w:t>
            </w:r>
          </w:p>
        </w:tc>
        <w:tc>
          <w:tcPr>
            <w:tcW w:w="1560" w:type="dxa"/>
          </w:tcPr>
          <w:p w14:paraId="5627716F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FD3D24" w:rsidRPr="00FD3D24" w14:paraId="48376ED8" w14:textId="77777777" w:rsidTr="00E94A05">
        <w:tc>
          <w:tcPr>
            <w:tcW w:w="713" w:type="dxa"/>
          </w:tcPr>
          <w:p w14:paraId="6AE01C09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1" w:type="dxa"/>
          </w:tcPr>
          <w:p w14:paraId="32A072D1" w14:textId="77777777" w:rsidR="00FD3D24" w:rsidRPr="00FD3D24" w:rsidRDefault="00FD3D24" w:rsidP="00FD3D24">
            <w:pPr>
              <w:jc w:val="both"/>
              <w:rPr>
                <w:b/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 xml:space="preserve">Детский фольклор. Колыбельные песни. </w:t>
            </w:r>
          </w:p>
        </w:tc>
        <w:tc>
          <w:tcPr>
            <w:tcW w:w="1560" w:type="dxa"/>
          </w:tcPr>
          <w:p w14:paraId="506184FB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276D006B" w14:textId="77777777" w:rsidTr="00E94A05">
        <w:tc>
          <w:tcPr>
            <w:tcW w:w="713" w:type="dxa"/>
          </w:tcPr>
          <w:p w14:paraId="11A43042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651" w:type="dxa"/>
          </w:tcPr>
          <w:p w14:paraId="62DC1B02" w14:textId="77777777" w:rsidR="00FD3D24" w:rsidRPr="00FD3D24" w:rsidRDefault="00FD3D24" w:rsidP="00FB1174">
            <w:pPr>
              <w:ind w:right="-108"/>
              <w:jc w:val="both"/>
              <w:rPr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 xml:space="preserve">Пословицы и поговорки. </w:t>
            </w:r>
          </w:p>
        </w:tc>
        <w:tc>
          <w:tcPr>
            <w:tcW w:w="1560" w:type="dxa"/>
          </w:tcPr>
          <w:p w14:paraId="3104FD0F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2</w:t>
            </w:r>
          </w:p>
        </w:tc>
      </w:tr>
      <w:tr w:rsidR="00FD3D24" w:rsidRPr="00FD3D24" w14:paraId="64C9EAE3" w14:textId="77777777" w:rsidTr="00E94A05">
        <w:tc>
          <w:tcPr>
            <w:tcW w:w="713" w:type="dxa"/>
          </w:tcPr>
          <w:p w14:paraId="1BB5C5CA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1" w:type="dxa"/>
          </w:tcPr>
          <w:p w14:paraId="2771A3B6" w14:textId="77777777" w:rsidR="00FD3D24" w:rsidRPr="00FD3D24" w:rsidRDefault="00FD3D24" w:rsidP="00FB1174">
            <w:pPr>
              <w:jc w:val="both"/>
              <w:rPr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 xml:space="preserve">Загадки. </w:t>
            </w:r>
          </w:p>
        </w:tc>
        <w:tc>
          <w:tcPr>
            <w:tcW w:w="1560" w:type="dxa"/>
          </w:tcPr>
          <w:p w14:paraId="4DA241FA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142F3405" w14:textId="77777777" w:rsidTr="00E94A05">
        <w:tc>
          <w:tcPr>
            <w:tcW w:w="713" w:type="dxa"/>
          </w:tcPr>
          <w:p w14:paraId="3144E2DA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1" w:type="dxa"/>
          </w:tcPr>
          <w:p w14:paraId="3ABF9D9D" w14:textId="77777777" w:rsidR="00FD3D24" w:rsidRPr="00FD3D24" w:rsidRDefault="00FD3D24" w:rsidP="00675249">
            <w:pPr>
              <w:rPr>
                <w:b/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>Календарно-обрядовая поэзия. Зимний цикл.</w:t>
            </w:r>
          </w:p>
        </w:tc>
        <w:tc>
          <w:tcPr>
            <w:tcW w:w="1560" w:type="dxa"/>
          </w:tcPr>
          <w:p w14:paraId="640E5066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42E39D44" w14:textId="77777777" w:rsidTr="00E94A05">
        <w:tc>
          <w:tcPr>
            <w:tcW w:w="713" w:type="dxa"/>
          </w:tcPr>
          <w:p w14:paraId="71EB6AEC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1" w:type="dxa"/>
          </w:tcPr>
          <w:p w14:paraId="6F71C808" w14:textId="77777777" w:rsidR="00FD3D24" w:rsidRPr="00FD3D24" w:rsidRDefault="00FD3D24" w:rsidP="00675249">
            <w:pPr>
              <w:rPr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>Весеннее-летний цикл календарно-обрядовой поэзии.</w:t>
            </w:r>
          </w:p>
        </w:tc>
        <w:tc>
          <w:tcPr>
            <w:tcW w:w="1560" w:type="dxa"/>
          </w:tcPr>
          <w:p w14:paraId="7B13D51C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56A69CFB" w14:textId="77777777" w:rsidTr="00E94A05">
        <w:tc>
          <w:tcPr>
            <w:tcW w:w="713" w:type="dxa"/>
          </w:tcPr>
          <w:p w14:paraId="31150A8D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51" w:type="dxa"/>
          </w:tcPr>
          <w:p w14:paraId="0F429CB1" w14:textId="77777777" w:rsidR="00FD3D24" w:rsidRPr="00FD3D24" w:rsidRDefault="00FD3D24" w:rsidP="00675249">
            <w:pPr>
              <w:jc w:val="both"/>
              <w:rPr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 xml:space="preserve">Семейно-обрядовая поэзия. Поэзия свадебного обряда. </w:t>
            </w:r>
          </w:p>
        </w:tc>
        <w:tc>
          <w:tcPr>
            <w:tcW w:w="1560" w:type="dxa"/>
          </w:tcPr>
          <w:p w14:paraId="0981E122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3AD99E1D" w14:textId="77777777" w:rsidTr="00E94A05">
        <w:tc>
          <w:tcPr>
            <w:tcW w:w="713" w:type="dxa"/>
          </w:tcPr>
          <w:p w14:paraId="50E13BE6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1" w:type="dxa"/>
          </w:tcPr>
          <w:p w14:paraId="6BC3C3EA" w14:textId="77777777" w:rsidR="00FD3D24" w:rsidRPr="00FD3D24" w:rsidRDefault="00FD3D24" w:rsidP="00675249">
            <w:pPr>
              <w:jc w:val="both"/>
              <w:rPr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>Причитания, заговоры</w:t>
            </w:r>
          </w:p>
        </w:tc>
        <w:tc>
          <w:tcPr>
            <w:tcW w:w="1560" w:type="dxa"/>
          </w:tcPr>
          <w:p w14:paraId="503FCE49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4E2C00BD" w14:textId="77777777" w:rsidTr="00E94A05">
        <w:tc>
          <w:tcPr>
            <w:tcW w:w="713" w:type="dxa"/>
          </w:tcPr>
          <w:p w14:paraId="49937EF9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1" w:type="dxa"/>
          </w:tcPr>
          <w:p w14:paraId="3A7AF864" w14:textId="77777777" w:rsidR="00FD3D24" w:rsidRPr="00FD3D24" w:rsidRDefault="00FD3D24" w:rsidP="00FB1174">
            <w:pPr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 xml:space="preserve"> </w:t>
            </w:r>
            <w:r w:rsidRPr="00FD3D24">
              <w:rPr>
                <w:sz w:val="24"/>
                <w:szCs w:val="24"/>
              </w:rPr>
              <w:t>Сказка – одна из самых древних фор</w:t>
            </w:r>
            <w:r w:rsidR="00FB1174">
              <w:rPr>
                <w:sz w:val="24"/>
                <w:szCs w:val="24"/>
              </w:rPr>
              <w:t>м устного народного творчества.</w:t>
            </w:r>
          </w:p>
        </w:tc>
        <w:tc>
          <w:tcPr>
            <w:tcW w:w="1560" w:type="dxa"/>
          </w:tcPr>
          <w:p w14:paraId="1A97D751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194F5080" w14:textId="77777777" w:rsidTr="00E94A05">
        <w:tc>
          <w:tcPr>
            <w:tcW w:w="713" w:type="dxa"/>
          </w:tcPr>
          <w:p w14:paraId="092522FD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11-13</w:t>
            </w:r>
          </w:p>
        </w:tc>
        <w:tc>
          <w:tcPr>
            <w:tcW w:w="7651" w:type="dxa"/>
          </w:tcPr>
          <w:p w14:paraId="70BBEC98" w14:textId="77777777" w:rsidR="00FD3D24" w:rsidRPr="00FD3D24" w:rsidRDefault="00FB1174" w:rsidP="00FB117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 Орловского края.</w:t>
            </w:r>
          </w:p>
        </w:tc>
        <w:tc>
          <w:tcPr>
            <w:tcW w:w="1560" w:type="dxa"/>
          </w:tcPr>
          <w:p w14:paraId="74707542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3</w:t>
            </w:r>
          </w:p>
        </w:tc>
      </w:tr>
      <w:tr w:rsidR="00FD3D24" w:rsidRPr="00FD3D24" w14:paraId="267F899D" w14:textId="77777777" w:rsidTr="00E94A05">
        <w:tc>
          <w:tcPr>
            <w:tcW w:w="713" w:type="dxa"/>
          </w:tcPr>
          <w:p w14:paraId="12D00B28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51" w:type="dxa"/>
          </w:tcPr>
          <w:p w14:paraId="5248AA0A" w14:textId="77777777" w:rsidR="00FD3D24" w:rsidRPr="00FD3D24" w:rsidRDefault="00FD3D24" w:rsidP="00FB1174">
            <w:pPr>
              <w:rPr>
                <w:b/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>Мир русской народной песни</w:t>
            </w:r>
            <w:r w:rsidR="00FB117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8B0176D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1C3E2327" w14:textId="77777777" w:rsidTr="00E94A05">
        <w:tc>
          <w:tcPr>
            <w:tcW w:w="713" w:type="dxa"/>
          </w:tcPr>
          <w:p w14:paraId="05CF1DC9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51" w:type="dxa"/>
          </w:tcPr>
          <w:p w14:paraId="75B66203" w14:textId="77777777" w:rsidR="00FD3D24" w:rsidRPr="00FD3D24" w:rsidRDefault="00FD3D24" w:rsidP="00675249">
            <w:pPr>
              <w:rPr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>Разнообразие тематики песен: лирические, исторические, хороводные, игровые, шуточные, плясовые.</w:t>
            </w:r>
          </w:p>
        </w:tc>
        <w:tc>
          <w:tcPr>
            <w:tcW w:w="1560" w:type="dxa"/>
          </w:tcPr>
          <w:p w14:paraId="70DAFD8E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6FEE9CA8" w14:textId="77777777" w:rsidTr="00E94A05">
        <w:tc>
          <w:tcPr>
            <w:tcW w:w="713" w:type="dxa"/>
          </w:tcPr>
          <w:p w14:paraId="16D75EAB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51" w:type="dxa"/>
          </w:tcPr>
          <w:p w14:paraId="5F57953E" w14:textId="77777777" w:rsidR="00FD3D24" w:rsidRPr="00FD3D24" w:rsidRDefault="00FD3D24" w:rsidP="00675249">
            <w:pPr>
              <w:rPr>
                <w:b/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>Поэтические особенности песен.</w:t>
            </w:r>
          </w:p>
        </w:tc>
        <w:tc>
          <w:tcPr>
            <w:tcW w:w="1560" w:type="dxa"/>
          </w:tcPr>
          <w:p w14:paraId="3E056488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  <w:tr w:rsidR="00FD3D24" w:rsidRPr="00FD3D24" w14:paraId="7DD69B12" w14:textId="77777777" w:rsidTr="00E94A05">
        <w:tc>
          <w:tcPr>
            <w:tcW w:w="713" w:type="dxa"/>
          </w:tcPr>
          <w:p w14:paraId="2FFCBE69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1" w:type="dxa"/>
          </w:tcPr>
          <w:p w14:paraId="0E2192D8" w14:textId="77777777" w:rsidR="00FD3D24" w:rsidRPr="00FD3D24" w:rsidRDefault="00FD3D24" w:rsidP="00FD3D24">
            <w:pPr>
              <w:rPr>
                <w:b/>
                <w:sz w:val="24"/>
                <w:szCs w:val="24"/>
              </w:rPr>
            </w:pPr>
            <w:r w:rsidRPr="00FD3D24">
              <w:rPr>
                <w:sz w:val="24"/>
                <w:szCs w:val="24"/>
              </w:rPr>
              <w:t xml:space="preserve">Частушка –  малый песенный жанр, отражающий различные стороны народной жизни. </w:t>
            </w:r>
          </w:p>
        </w:tc>
        <w:tc>
          <w:tcPr>
            <w:tcW w:w="1560" w:type="dxa"/>
          </w:tcPr>
          <w:p w14:paraId="390B33FF" w14:textId="77777777" w:rsidR="00FD3D24" w:rsidRPr="00FD3D24" w:rsidRDefault="00FD3D24" w:rsidP="00675249">
            <w:pPr>
              <w:jc w:val="center"/>
              <w:rPr>
                <w:b/>
                <w:sz w:val="24"/>
                <w:szCs w:val="24"/>
              </w:rPr>
            </w:pPr>
            <w:r w:rsidRPr="00FD3D24">
              <w:rPr>
                <w:b/>
                <w:sz w:val="24"/>
                <w:szCs w:val="24"/>
              </w:rPr>
              <w:t>1</w:t>
            </w:r>
          </w:p>
        </w:tc>
      </w:tr>
    </w:tbl>
    <w:p w14:paraId="2D07EEC9" w14:textId="77777777" w:rsid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06891" w14:textId="77777777" w:rsid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84A76" w14:textId="77777777" w:rsidR="00E94A05" w:rsidRPr="00E94A05" w:rsidRDefault="00FD3D24" w:rsidP="00E94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D24">
        <w:rPr>
          <w:rFonts w:ascii="Times New Roman" w:hAnsi="Times New Roman" w:cs="Times New Roman"/>
          <w:sz w:val="24"/>
          <w:szCs w:val="24"/>
        </w:rPr>
        <w:t>Таблица темат</w:t>
      </w:r>
      <w:r>
        <w:rPr>
          <w:rFonts w:ascii="Times New Roman" w:hAnsi="Times New Roman" w:cs="Times New Roman"/>
          <w:sz w:val="24"/>
          <w:szCs w:val="24"/>
        </w:rPr>
        <w:t>ического распределения часов в 6</w:t>
      </w:r>
      <w:r w:rsidRPr="00FD3D24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7654"/>
        <w:gridCol w:w="1560"/>
      </w:tblGrid>
      <w:tr w:rsidR="00E94A05" w:rsidRPr="00E94A05" w14:paraId="5006329C" w14:textId="77777777" w:rsidTr="00E94A05">
        <w:trPr>
          <w:trHeight w:val="276"/>
        </w:trPr>
        <w:tc>
          <w:tcPr>
            <w:tcW w:w="710" w:type="dxa"/>
            <w:vMerge w:val="restart"/>
          </w:tcPr>
          <w:p w14:paraId="6A6D44CA" w14:textId="77777777" w:rsidR="00E94A05" w:rsidRPr="00E94A05" w:rsidRDefault="00E94A05" w:rsidP="00675249">
            <w:pPr>
              <w:jc w:val="center"/>
              <w:rPr>
                <w:b/>
                <w:sz w:val="24"/>
                <w:szCs w:val="24"/>
              </w:rPr>
            </w:pPr>
            <w:r w:rsidRPr="00E94A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</w:tcPr>
          <w:p w14:paraId="7CF4F4DC" w14:textId="77777777" w:rsidR="00E94A05" w:rsidRPr="00E94A05" w:rsidRDefault="00E94A05" w:rsidP="00675249">
            <w:pPr>
              <w:jc w:val="center"/>
              <w:rPr>
                <w:b/>
                <w:sz w:val="24"/>
                <w:szCs w:val="24"/>
              </w:rPr>
            </w:pPr>
            <w:r w:rsidRPr="00E94A05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14:paraId="5C62A94F" w14:textId="77777777" w:rsidR="00E94A05" w:rsidRPr="00E94A05" w:rsidRDefault="00E94A05" w:rsidP="00675249">
            <w:pPr>
              <w:jc w:val="center"/>
              <w:rPr>
                <w:b/>
                <w:sz w:val="24"/>
                <w:szCs w:val="24"/>
              </w:rPr>
            </w:pPr>
            <w:r w:rsidRPr="00E94A0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94A05" w:rsidRPr="00E94A05" w14:paraId="59FCD588" w14:textId="77777777" w:rsidTr="00E94A05">
        <w:trPr>
          <w:trHeight w:val="276"/>
        </w:trPr>
        <w:tc>
          <w:tcPr>
            <w:tcW w:w="710" w:type="dxa"/>
            <w:vMerge/>
          </w:tcPr>
          <w:p w14:paraId="18D06EA1" w14:textId="77777777" w:rsidR="00E94A05" w:rsidRPr="00E94A05" w:rsidRDefault="00E94A05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14:paraId="0F30D5CE" w14:textId="77777777" w:rsidR="00E94A05" w:rsidRPr="00E94A05" w:rsidRDefault="00E94A05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8705F8" w14:textId="77777777" w:rsidR="00E94A05" w:rsidRPr="00E94A05" w:rsidRDefault="00E94A05" w:rsidP="00675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4A05" w:rsidRPr="00E94A05" w14:paraId="03D109C6" w14:textId="77777777" w:rsidTr="00E94A05">
        <w:tc>
          <w:tcPr>
            <w:tcW w:w="710" w:type="dxa"/>
          </w:tcPr>
          <w:p w14:paraId="5398A576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1-2</w:t>
            </w:r>
          </w:p>
        </w:tc>
        <w:tc>
          <w:tcPr>
            <w:tcW w:w="7654" w:type="dxa"/>
          </w:tcPr>
          <w:p w14:paraId="22107EA7" w14:textId="77777777" w:rsidR="00E94A05" w:rsidRPr="00E94A05" w:rsidRDefault="00E94A05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94A05">
              <w:rPr>
                <w:rStyle w:val="2"/>
                <w:color w:val="000000"/>
                <w:sz w:val="24"/>
                <w:szCs w:val="24"/>
              </w:rPr>
              <w:t xml:space="preserve">Были и легенды об Орловском крае. </w:t>
            </w:r>
          </w:p>
        </w:tc>
        <w:tc>
          <w:tcPr>
            <w:tcW w:w="1560" w:type="dxa"/>
          </w:tcPr>
          <w:p w14:paraId="6DD79DE3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2</w:t>
            </w:r>
          </w:p>
        </w:tc>
      </w:tr>
      <w:tr w:rsidR="00E94A05" w:rsidRPr="00E94A05" w14:paraId="1800D552" w14:textId="77777777" w:rsidTr="00E94A05">
        <w:tc>
          <w:tcPr>
            <w:tcW w:w="710" w:type="dxa"/>
          </w:tcPr>
          <w:p w14:paraId="0570B199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4F59E4B1" w14:textId="77777777" w:rsidR="00E94A05" w:rsidRPr="00E94A05" w:rsidRDefault="00E94A05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4A05">
              <w:rPr>
                <w:rStyle w:val="5"/>
                <w:b w:val="0"/>
                <w:bCs w:val="0"/>
                <w:color w:val="000000"/>
                <w:sz w:val="24"/>
                <w:szCs w:val="24"/>
              </w:rPr>
              <w:t>Картины русской осени в произведениях А</w:t>
            </w:r>
            <w:r w:rsidRPr="00E94A05">
              <w:rPr>
                <w:rStyle w:val="2"/>
                <w:color w:val="000000"/>
                <w:sz w:val="24"/>
                <w:szCs w:val="24"/>
              </w:rPr>
              <w:t xml:space="preserve">.А. Фета и  Ф.И. Тютчева </w:t>
            </w:r>
          </w:p>
        </w:tc>
        <w:tc>
          <w:tcPr>
            <w:tcW w:w="1560" w:type="dxa"/>
          </w:tcPr>
          <w:p w14:paraId="46A73749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05B66426" w14:textId="77777777" w:rsidTr="00E94A05">
        <w:tc>
          <w:tcPr>
            <w:tcW w:w="710" w:type="dxa"/>
          </w:tcPr>
          <w:p w14:paraId="7304708B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0C5E88D3" w14:textId="77777777" w:rsidR="00E94A05" w:rsidRPr="00E94A05" w:rsidRDefault="00E94A05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5"/>
                <w:b w:val="0"/>
                <w:bCs w:val="0"/>
                <w:color w:val="000000"/>
                <w:sz w:val="24"/>
                <w:szCs w:val="24"/>
              </w:rPr>
            </w:pPr>
            <w:r w:rsidRPr="00E94A05">
              <w:rPr>
                <w:rStyle w:val="5"/>
                <w:b w:val="0"/>
                <w:bCs w:val="0"/>
                <w:color w:val="000000"/>
                <w:sz w:val="24"/>
                <w:szCs w:val="24"/>
              </w:rPr>
              <w:t xml:space="preserve">Картины русской осени в произведениях </w:t>
            </w:r>
            <w:r w:rsidRPr="00E94A05">
              <w:rPr>
                <w:rStyle w:val="2"/>
                <w:color w:val="000000"/>
                <w:sz w:val="24"/>
                <w:szCs w:val="24"/>
              </w:rPr>
              <w:t xml:space="preserve">И.А. Бунина и  А.Н. Апухтин. </w:t>
            </w:r>
          </w:p>
        </w:tc>
        <w:tc>
          <w:tcPr>
            <w:tcW w:w="1560" w:type="dxa"/>
          </w:tcPr>
          <w:p w14:paraId="21B3B1BD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44203C1C" w14:textId="77777777" w:rsidTr="00E94A05">
        <w:tc>
          <w:tcPr>
            <w:tcW w:w="710" w:type="dxa"/>
          </w:tcPr>
          <w:p w14:paraId="412CBA08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6BE98F88" w14:textId="77777777" w:rsidR="00E94A05" w:rsidRPr="00E94A05" w:rsidRDefault="00E94A05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4A05">
              <w:rPr>
                <w:rStyle w:val="2"/>
                <w:color w:val="000000"/>
                <w:sz w:val="24"/>
                <w:szCs w:val="24"/>
              </w:rPr>
              <w:t xml:space="preserve">Экскурсия по андреевским местам города Орла. </w:t>
            </w:r>
          </w:p>
        </w:tc>
        <w:tc>
          <w:tcPr>
            <w:tcW w:w="1560" w:type="dxa"/>
          </w:tcPr>
          <w:p w14:paraId="7A34514F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2452811E" w14:textId="77777777" w:rsidTr="00E94A05">
        <w:tc>
          <w:tcPr>
            <w:tcW w:w="710" w:type="dxa"/>
          </w:tcPr>
          <w:p w14:paraId="23AED41E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050C437E" w14:textId="77777777" w:rsidR="00E94A05" w:rsidRPr="00E94A05" w:rsidRDefault="00E94A05" w:rsidP="00675249">
            <w:pPr>
              <w:rPr>
                <w:sz w:val="24"/>
                <w:szCs w:val="24"/>
              </w:rPr>
            </w:pPr>
            <w:r w:rsidRPr="00E94A05">
              <w:rPr>
                <w:rStyle w:val="51"/>
                <w:b w:val="0"/>
                <w:bCs w:val="0"/>
                <w:color w:val="000000"/>
                <w:sz w:val="24"/>
                <w:szCs w:val="24"/>
              </w:rPr>
              <w:t>Тема детства и образ ребенка а рассказе Л.Н. Андреева «Ангелочек».</w:t>
            </w:r>
            <w:r w:rsidRPr="00E94A05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285DBEA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7941B2A6" w14:textId="77777777" w:rsidTr="00E94A05">
        <w:tc>
          <w:tcPr>
            <w:tcW w:w="710" w:type="dxa"/>
          </w:tcPr>
          <w:p w14:paraId="0C301EF6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7-8</w:t>
            </w:r>
          </w:p>
        </w:tc>
        <w:tc>
          <w:tcPr>
            <w:tcW w:w="7654" w:type="dxa"/>
          </w:tcPr>
          <w:p w14:paraId="2D208CA6" w14:textId="77777777" w:rsidR="00E94A05" w:rsidRPr="00E94A05" w:rsidRDefault="00E94A05" w:rsidP="00675249">
            <w:pPr>
              <w:rPr>
                <w:sz w:val="24"/>
                <w:szCs w:val="24"/>
              </w:rPr>
            </w:pPr>
            <w:r w:rsidRPr="00E94A05">
              <w:rPr>
                <w:rStyle w:val="5"/>
                <w:b w:val="0"/>
                <w:bCs w:val="0"/>
                <w:color w:val="000000"/>
                <w:sz w:val="24"/>
                <w:szCs w:val="24"/>
              </w:rPr>
              <w:t>Русская зима в лирике орловских поэтов (</w:t>
            </w:r>
            <w:r w:rsidRPr="00E94A05">
              <w:rPr>
                <w:rStyle w:val="2"/>
                <w:color w:val="000000"/>
                <w:sz w:val="24"/>
                <w:szCs w:val="24"/>
              </w:rPr>
              <w:t xml:space="preserve">А.А. Фет, Ф.И. Тютчев, И.А.  Бунин). </w:t>
            </w:r>
          </w:p>
        </w:tc>
        <w:tc>
          <w:tcPr>
            <w:tcW w:w="1560" w:type="dxa"/>
          </w:tcPr>
          <w:p w14:paraId="54C08881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2</w:t>
            </w:r>
          </w:p>
        </w:tc>
      </w:tr>
      <w:tr w:rsidR="00E94A05" w:rsidRPr="00E94A05" w14:paraId="29A2FA2E" w14:textId="77777777" w:rsidTr="00E94A05">
        <w:tc>
          <w:tcPr>
            <w:tcW w:w="710" w:type="dxa"/>
          </w:tcPr>
          <w:p w14:paraId="686F78D2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177B0D7F" w14:textId="77777777" w:rsidR="00E94A05" w:rsidRPr="00E94A05" w:rsidRDefault="00E94A05" w:rsidP="00675249">
            <w:pPr>
              <w:rPr>
                <w:sz w:val="24"/>
                <w:szCs w:val="24"/>
              </w:rPr>
            </w:pPr>
            <w:r w:rsidRPr="00E94A05">
              <w:rPr>
                <w:rStyle w:val="2"/>
                <w:color w:val="000000"/>
                <w:sz w:val="24"/>
                <w:szCs w:val="24"/>
              </w:rPr>
              <w:t>Лесковские места города Орла (экскурсия). Орел глазами писателя.</w:t>
            </w:r>
          </w:p>
        </w:tc>
        <w:tc>
          <w:tcPr>
            <w:tcW w:w="1560" w:type="dxa"/>
          </w:tcPr>
          <w:p w14:paraId="66C1889E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3278DE3E" w14:textId="77777777" w:rsidTr="00E94A05">
        <w:tc>
          <w:tcPr>
            <w:tcW w:w="710" w:type="dxa"/>
          </w:tcPr>
          <w:p w14:paraId="6C6475F3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 xml:space="preserve">10 </w:t>
            </w:r>
            <w:r w:rsidR="00FB1174">
              <w:rPr>
                <w:sz w:val="24"/>
                <w:szCs w:val="24"/>
              </w:rPr>
              <w:t>–</w:t>
            </w:r>
            <w:r w:rsidRPr="00E94A05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654" w:type="dxa"/>
          </w:tcPr>
          <w:p w14:paraId="650DD0CE" w14:textId="77777777" w:rsidR="00E94A05" w:rsidRPr="00E94A05" w:rsidRDefault="00E94A05" w:rsidP="00FB1174">
            <w:pPr>
              <w:rPr>
                <w:sz w:val="24"/>
                <w:szCs w:val="24"/>
              </w:rPr>
            </w:pPr>
            <w:r w:rsidRPr="00E94A05">
              <w:rPr>
                <w:rStyle w:val="2"/>
                <w:color w:val="000000"/>
                <w:sz w:val="24"/>
                <w:szCs w:val="24"/>
              </w:rPr>
              <w:t xml:space="preserve">Лесков Н.С. «Зверь». Жанр рождественского рассказа. </w:t>
            </w:r>
          </w:p>
        </w:tc>
        <w:tc>
          <w:tcPr>
            <w:tcW w:w="1560" w:type="dxa"/>
          </w:tcPr>
          <w:p w14:paraId="5E104D78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2</w:t>
            </w:r>
          </w:p>
        </w:tc>
      </w:tr>
      <w:tr w:rsidR="00E94A05" w:rsidRPr="00E94A05" w14:paraId="53F5032D" w14:textId="77777777" w:rsidTr="00E94A05">
        <w:tc>
          <w:tcPr>
            <w:tcW w:w="710" w:type="dxa"/>
          </w:tcPr>
          <w:p w14:paraId="61F2CEB5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 xml:space="preserve">12 </w:t>
            </w:r>
            <w:r w:rsidR="00FB1174">
              <w:rPr>
                <w:sz w:val="24"/>
                <w:szCs w:val="24"/>
              </w:rPr>
              <w:t>–</w:t>
            </w:r>
            <w:r w:rsidRPr="00E94A05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7654" w:type="dxa"/>
          </w:tcPr>
          <w:p w14:paraId="3AF0DBF5" w14:textId="77777777" w:rsidR="00E94A05" w:rsidRPr="00E94A05" w:rsidRDefault="00E94A05" w:rsidP="00675249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sz w:val="24"/>
                <w:szCs w:val="24"/>
              </w:rPr>
            </w:pPr>
            <w:r w:rsidRPr="00E94A05">
              <w:rPr>
                <w:rStyle w:val="5"/>
                <w:color w:val="000000"/>
                <w:sz w:val="24"/>
                <w:szCs w:val="24"/>
              </w:rPr>
              <w:t xml:space="preserve">Картины весенней природы в лирике орловских поэтов (А.А. </w:t>
            </w:r>
            <w:r w:rsidRPr="00E94A05">
              <w:rPr>
                <w:rStyle w:val="2"/>
                <w:b w:val="0"/>
                <w:color w:val="000000"/>
                <w:sz w:val="24"/>
                <w:szCs w:val="24"/>
              </w:rPr>
              <w:t>Фет, Ф.И. Тютчев, И.А. Бунин).</w:t>
            </w:r>
          </w:p>
        </w:tc>
        <w:tc>
          <w:tcPr>
            <w:tcW w:w="1560" w:type="dxa"/>
          </w:tcPr>
          <w:p w14:paraId="4533168D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2</w:t>
            </w:r>
          </w:p>
        </w:tc>
      </w:tr>
      <w:tr w:rsidR="00E94A05" w:rsidRPr="00E94A05" w14:paraId="645AA793" w14:textId="77777777" w:rsidTr="00E94A05">
        <w:tc>
          <w:tcPr>
            <w:tcW w:w="710" w:type="dxa"/>
          </w:tcPr>
          <w:p w14:paraId="7987BB06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671EC1AC" w14:textId="77777777" w:rsidR="00E94A05" w:rsidRPr="00E94A05" w:rsidRDefault="00E94A05" w:rsidP="00675249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color w:val="000000"/>
                <w:sz w:val="24"/>
                <w:szCs w:val="24"/>
              </w:rPr>
            </w:pPr>
            <w:r w:rsidRPr="00E94A05">
              <w:rPr>
                <w:b w:val="0"/>
                <w:sz w:val="24"/>
                <w:szCs w:val="24"/>
              </w:rPr>
              <w:t>И.А. Бунин и Орловский край.</w:t>
            </w:r>
          </w:p>
        </w:tc>
        <w:tc>
          <w:tcPr>
            <w:tcW w:w="1560" w:type="dxa"/>
          </w:tcPr>
          <w:p w14:paraId="21F8E44A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4CCE1645" w14:textId="77777777" w:rsidTr="00E94A05">
        <w:tc>
          <w:tcPr>
            <w:tcW w:w="710" w:type="dxa"/>
          </w:tcPr>
          <w:p w14:paraId="04DB9131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765DAFA8" w14:textId="77777777" w:rsidR="00E94A05" w:rsidRPr="00E94A05" w:rsidRDefault="00E94A05" w:rsidP="00FB1174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rStyle w:val="5"/>
                <w:color w:val="000000"/>
                <w:sz w:val="24"/>
                <w:szCs w:val="24"/>
              </w:rPr>
            </w:pPr>
            <w:r w:rsidRPr="00E94A05">
              <w:rPr>
                <w:rStyle w:val="2"/>
                <w:b w:val="0"/>
                <w:color w:val="000000"/>
                <w:sz w:val="24"/>
                <w:szCs w:val="24"/>
              </w:rPr>
              <w:t xml:space="preserve">Бунин И.А. «Танька».  </w:t>
            </w:r>
          </w:p>
        </w:tc>
        <w:tc>
          <w:tcPr>
            <w:tcW w:w="1560" w:type="dxa"/>
          </w:tcPr>
          <w:p w14:paraId="0328BC57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1</w:t>
            </w:r>
          </w:p>
        </w:tc>
      </w:tr>
      <w:tr w:rsidR="00E94A05" w:rsidRPr="00E94A05" w14:paraId="2C563938" w14:textId="77777777" w:rsidTr="00E94A05">
        <w:tc>
          <w:tcPr>
            <w:tcW w:w="710" w:type="dxa"/>
          </w:tcPr>
          <w:p w14:paraId="1939258B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 xml:space="preserve">16 </w:t>
            </w:r>
            <w:r w:rsidR="00FB1174">
              <w:rPr>
                <w:sz w:val="24"/>
                <w:szCs w:val="24"/>
              </w:rPr>
              <w:t>–</w:t>
            </w:r>
            <w:r w:rsidRPr="00E94A05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654" w:type="dxa"/>
          </w:tcPr>
          <w:p w14:paraId="4062131F" w14:textId="77777777" w:rsidR="00E94A05" w:rsidRPr="00E94A05" w:rsidRDefault="00E94A05" w:rsidP="0067524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5"/>
                <w:b w:val="0"/>
                <w:bCs w:val="0"/>
                <w:sz w:val="24"/>
                <w:szCs w:val="24"/>
              </w:rPr>
            </w:pPr>
            <w:r w:rsidRPr="00E94A05">
              <w:rPr>
                <w:rStyle w:val="5"/>
                <w:b w:val="0"/>
                <w:bCs w:val="0"/>
                <w:color w:val="000000"/>
                <w:sz w:val="24"/>
                <w:szCs w:val="24"/>
              </w:rPr>
              <w:t xml:space="preserve">Картины русского лета в изображении орловских поэтов (А.А. </w:t>
            </w:r>
            <w:r w:rsidRPr="00E94A05">
              <w:rPr>
                <w:rStyle w:val="2"/>
                <w:color w:val="000000"/>
                <w:sz w:val="24"/>
                <w:szCs w:val="24"/>
              </w:rPr>
              <w:t>Фет, Ф.И. Тютчев, И.А. Бунин).</w:t>
            </w:r>
          </w:p>
        </w:tc>
        <w:tc>
          <w:tcPr>
            <w:tcW w:w="1560" w:type="dxa"/>
          </w:tcPr>
          <w:p w14:paraId="0D846CFF" w14:textId="77777777" w:rsidR="00E94A05" w:rsidRPr="00E94A05" w:rsidRDefault="00E94A05" w:rsidP="00675249">
            <w:pPr>
              <w:jc w:val="center"/>
              <w:rPr>
                <w:sz w:val="24"/>
                <w:szCs w:val="24"/>
              </w:rPr>
            </w:pPr>
            <w:r w:rsidRPr="00E94A05">
              <w:rPr>
                <w:sz w:val="24"/>
                <w:szCs w:val="24"/>
              </w:rPr>
              <w:t>2</w:t>
            </w:r>
          </w:p>
        </w:tc>
      </w:tr>
    </w:tbl>
    <w:p w14:paraId="02DDF73C" w14:textId="77777777" w:rsid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25CC4" w14:textId="77777777" w:rsidR="00CB0B92" w:rsidRDefault="00CB0B92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D85E1" w14:textId="77777777" w:rsid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D24">
        <w:rPr>
          <w:rFonts w:ascii="Times New Roman" w:hAnsi="Times New Roman" w:cs="Times New Roman"/>
          <w:sz w:val="24"/>
          <w:szCs w:val="24"/>
        </w:rPr>
        <w:t>Таблица темат</w:t>
      </w:r>
      <w:r>
        <w:rPr>
          <w:rFonts w:ascii="Times New Roman" w:hAnsi="Times New Roman" w:cs="Times New Roman"/>
          <w:sz w:val="24"/>
          <w:szCs w:val="24"/>
        </w:rPr>
        <w:t>ического распределения часов в 7</w:t>
      </w:r>
      <w:r w:rsidRPr="00FD3D24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7654"/>
        <w:gridCol w:w="1560"/>
      </w:tblGrid>
      <w:tr w:rsidR="00CB0B92" w14:paraId="7F65AE6C" w14:textId="77777777" w:rsidTr="00CB0B92">
        <w:trPr>
          <w:trHeight w:val="322"/>
        </w:trPr>
        <w:tc>
          <w:tcPr>
            <w:tcW w:w="710" w:type="dxa"/>
            <w:vMerge w:val="restart"/>
          </w:tcPr>
          <w:p w14:paraId="2055B579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</w:tcPr>
          <w:p w14:paraId="131FA74B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14:paraId="4061B4E6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B0B92" w14:paraId="6B541599" w14:textId="77777777" w:rsidTr="00CB0B92">
        <w:trPr>
          <w:trHeight w:val="322"/>
        </w:trPr>
        <w:tc>
          <w:tcPr>
            <w:tcW w:w="710" w:type="dxa"/>
            <w:vMerge/>
          </w:tcPr>
          <w:p w14:paraId="7AE16163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14:paraId="3362126B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4696BA9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B92" w:rsidRPr="0096615A" w14:paraId="012E02B4" w14:textId="77777777" w:rsidTr="00CB0B92">
        <w:tc>
          <w:tcPr>
            <w:tcW w:w="710" w:type="dxa"/>
          </w:tcPr>
          <w:p w14:paraId="13CD7B4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4D002864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Орлов</w:t>
            </w:r>
            <w:r w:rsidRPr="00CB0B92">
              <w:rPr>
                <w:rStyle w:val="2"/>
                <w:color w:val="000000"/>
                <w:sz w:val="24"/>
                <w:szCs w:val="24"/>
              </w:rPr>
              <w:t xml:space="preserve">ский край — литературное гнездо России. </w:t>
            </w:r>
          </w:p>
        </w:tc>
        <w:tc>
          <w:tcPr>
            <w:tcW w:w="1560" w:type="dxa"/>
          </w:tcPr>
          <w:p w14:paraId="1A1A61F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3F3DD741" w14:textId="77777777" w:rsidTr="00CB0B92">
        <w:tc>
          <w:tcPr>
            <w:tcW w:w="710" w:type="dxa"/>
          </w:tcPr>
          <w:p w14:paraId="5D2A540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3BE7A4C8" w14:textId="77777777" w:rsidR="00CB0B92" w:rsidRPr="00CB0B92" w:rsidRDefault="00CB0B92" w:rsidP="00FB1174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Орловцы - собиратели народного творчества</w:t>
            </w:r>
            <w:r w:rsidR="00FB1174">
              <w:rPr>
                <w:rStyle w:val="2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0A97016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3DE8909B" w14:textId="77777777" w:rsidTr="00CB0B92">
        <w:tc>
          <w:tcPr>
            <w:tcW w:w="710" w:type="dxa"/>
          </w:tcPr>
          <w:p w14:paraId="4277BB9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06648E0A" w14:textId="77777777" w:rsidR="00CB0B92" w:rsidRPr="00CB0B92" w:rsidRDefault="00CB0B92" w:rsidP="00675249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Экскурсия в Дом-музей Т.Н. Гра</w:t>
            </w:r>
            <w:r w:rsidR="00FB1174">
              <w:rPr>
                <w:rStyle w:val="22pt"/>
                <w:color w:val="000000"/>
                <w:sz w:val="24"/>
                <w:szCs w:val="24"/>
              </w:rPr>
              <w:t>новского</w:t>
            </w:r>
            <w:r w:rsidRPr="00CB0B92">
              <w:rPr>
                <w:rStyle w:val="22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AA9C49D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514C058A" w14:textId="77777777" w:rsidTr="00CB0B92">
        <w:tc>
          <w:tcPr>
            <w:tcW w:w="710" w:type="dxa"/>
          </w:tcPr>
          <w:p w14:paraId="1E004E6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0CCD3CFC" w14:textId="77777777" w:rsidR="00CB0B92" w:rsidRPr="00CB0B92" w:rsidRDefault="00CB0B92" w:rsidP="00675249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Н.С. Лесков и Орловский край. Экскурсия в дом-музей Н.С. Лескова.</w:t>
            </w:r>
          </w:p>
        </w:tc>
        <w:tc>
          <w:tcPr>
            <w:tcW w:w="1560" w:type="dxa"/>
          </w:tcPr>
          <w:p w14:paraId="38A9486B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101E3AD4" w14:textId="77777777" w:rsidTr="00CB0B92">
        <w:tc>
          <w:tcPr>
            <w:tcW w:w="710" w:type="dxa"/>
          </w:tcPr>
          <w:p w14:paraId="6C7D62B6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2140C952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Мастерство Н.С. Лескова-рассказчика. </w:t>
            </w:r>
          </w:p>
        </w:tc>
        <w:tc>
          <w:tcPr>
            <w:tcW w:w="1560" w:type="dxa"/>
          </w:tcPr>
          <w:p w14:paraId="4D78032A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6A2320D5" w14:textId="77777777" w:rsidTr="00CB0B92">
        <w:tc>
          <w:tcPr>
            <w:tcW w:w="710" w:type="dxa"/>
          </w:tcPr>
          <w:p w14:paraId="72C37EF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50EA295C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Орловщина в жизни И.С. Тургенева. Экскурсия в Спасское-Лутовиново «По местам «Записок охотника».</w:t>
            </w:r>
          </w:p>
        </w:tc>
        <w:tc>
          <w:tcPr>
            <w:tcW w:w="1560" w:type="dxa"/>
          </w:tcPr>
          <w:p w14:paraId="42419CA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61496595" w14:textId="77777777" w:rsidTr="00CB0B92">
        <w:tc>
          <w:tcPr>
            <w:tcW w:w="710" w:type="dxa"/>
          </w:tcPr>
          <w:p w14:paraId="60AF82BD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48377410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B0B92">
              <w:rPr>
                <w:rStyle w:val="21"/>
                <w:b w:val="0"/>
                <w:color w:val="000000"/>
                <w:sz w:val="24"/>
                <w:szCs w:val="24"/>
              </w:rPr>
              <w:t xml:space="preserve"> </w:t>
            </w: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Объективное изображение народной жизни в рассказе И.С. Тургенева «Певцы». </w:t>
            </w:r>
          </w:p>
        </w:tc>
        <w:tc>
          <w:tcPr>
            <w:tcW w:w="1560" w:type="dxa"/>
          </w:tcPr>
          <w:p w14:paraId="126C56C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02AFE6B5" w14:textId="77777777" w:rsidTr="00CB0B92">
        <w:tc>
          <w:tcPr>
            <w:tcW w:w="710" w:type="dxa"/>
          </w:tcPr>
          <w:p w14:paraId="57CAF0CD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1F84C2FD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560" w:type="dxa"/>
          </w:tcPr>
          <w:p w14:paraId="43392792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28683BE6" w14:textId="77777777" w:rsidTr="00CB0B92">
        <w:tc>
          <w:tcPr>
            <w:tcW w:w="710" w:type="dxa"/>
          </w:tcPr>
          <w:p w14:paraId="313258FD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738CB455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А. Н. Апухтин. Художественный мир поэта. </w:t>
            </w:r>
          </w:p>
        </w:tc>
        <w:tc>
          <w:tcPr>
            <w:tcW w:w="1560" w:type="dxa"/>
          </w:tcPr>
          <w:p w14:paraId="77EF0A3A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220749ED" w14:textId="77777777" w:rsidTr="00CB0B92">
        <w:tc>
          <w:tcPr>
            <w:tcW w:w="710" w:type="dxa"/>
          </w:tcPr>
          <w:p w14:paraId="41CE9E87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2EA46ED2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Л.Н. Андреев и Орловская земля. Экскурсия «Пушкарная улица в судьбе Л.Н. Андреева» .</w:t>
            </w:r>
          </w:p>
        </w:tc>
        <w:tc>
          <w:tcPr>
            <w:tcW w:w="1560" w:type="dxa"/>
          </w:tcPr>
          <w:p w14:paraId="753C369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6517CF72" w14:textId="77777777" w:rsidTr="00CB0B92">
        <w:tc>
          <w:tcPr>
            <w:tcW w:w="710" w:type="dxa"/>
          </w:tcPr>
          <w:p w14:paraId="0CABC15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14:paraId="34261CCC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Прошлое города Орла в рассказах Андреева «Баргамот и Гараська»»,  «Гостинец». </w:t>
            </w:r>
          </w:p>
        </w:tc>
        <w:tc>
          <w:tcPr>
            <w:tcW w:w="1560" w:type="dxa"/>
          </w:tcPr>
          <w:p w14:paraId="352B9C4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96615A" w14:paraId="7BA33D8A" w14:textId="77777777" w:rsidTr="00CB0B92">
        <w:tc>
          <w:tcPr>
            <w:tcW w:w="710" w:type="dxa"/>
          </w:tcPr>
          <w:p w14:paraId="5D7E3F5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12-13</w:t>
            </w:r>
          </w:p>
        </w:tc>
        <w:tc>
          <w:tcPr>
            <w:tcW w:w="7654" w:type="dxa"/>
          </w:tcPr>
          <w:p w14:paraId="4F50371B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Знакомство с биографией поэта Д.И. Блынского. </w:t>
            </w:r>
          </w:p>
        </w:tc>
        <w:tc>
          <w:tcPr>
            <w:tcW w:w="1560" w:type="dxa"/>
          </w:tcPr>
          <w:p w14:paraId="535EEC7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96615A" w14:paraId="2D638BCB" w14:textId="77777777" w:rsidTr="00CB0B92">
        <w:tc>
          <w:tcPr>
            <w:tcW w:w="710" w:type="dxa"/>
          </w:tcPr>
          <w:p w14:paraId="407CD7E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14 -15</w:t>
            </w:r>
          </w:p>
        </w:tc>
        <w:tc>
          <w:tcPr>
            <w:tcW w:w="7654" w:type="dxa"/>
          </w:tcPr>
          <w:p w14:paraId="1074CEF5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Личность и судьба поэта и  литературоведа В. Катанова.  </w:t>
            </w:r>
          </w:p>
        </w:tc>
        <w:tc>
          <w:tcPr>
            <w:tcW w:w="1560" w:type="dxa"/>
          </w:tcPr>
          <w:p w14:paraId="6C344C6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96615A" w14:paraId="2DBC7430" w14:textId="77777777" w:rsidTr="00CB0B92">
        <w:tc>
          <w:tcPr>
            <w:tcW w:w="710" w:type="dxa"/>
          </w:tcPr>
          <w:p w14:paraId="5EF6C12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16 </w:t>
            </w:r>
            <w:r w:rsidR="00FB1174">
              <w:rPr>
                <w:sz w:val="24"/>
                <w:szCs w:val="24"/>
              </w:rPr>
              <w:t>–</w:t>
            </w:r>
            <w:r w:rsidRPr="00CB0B92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7654" w:type="dxa"/>
          </w:tcPr>
          <w:p w14:paraId="3B5C461D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Писатели и поэты Орловщины о Великой Отечественной войне.</w:t>
            </w:r>
          </w:p>
          <w:p w14:paraId="5DFA9DAD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7FD93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</w:tbl>
    <w:p w14:paraId="31C21640" w14:textId="77777777" w:rsidR="00FB1174" w:rsidRDefault="00FB117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C73A8" w14:textId="77777777" w:rsidR="00CB0B92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D24">
        <w:rPr>
          <w:rFonts w:ascii="Times New Roman" w:hAnsi="Times New Roman" w:cs="Times New Roman"/>
          <w:sz w:val="24"/>
          <w:szCs w:val="24"/>
        </w:rPr>
        <w:lastRenderedPageBreak/>
        <w:t>Таблица темат</w:t>
      </w:r>
      <w:r>
        <w:rPr>
          <w:rFonts w:ascii="Times New Roman" w:hAnsi="Times New Roman" w:cs="Times New Roman"/>
          <w:sz w:val="24"/>
          <w:szCs w:val="24"/>
        </w:rPr>
        <w:t>ического распределения часов в 8</w:t>
      </w:r>
      <w:r w:rsidRPr="00FD3D24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7654"/>
        <w:gridCol w:w="1560"/>
      </w:tblGrid>
      <w:tr w:rsidR="00CB0B92" w:rsidRPr="00CB0B92" w14:paraId="2AF6FCE1" w14:textId="77777777" w:rsidTr="00CB0B92">
        <w:trPr>
          <w:trHeight w:val="322"/>
        </w:trPr>
        <w:tc>
          <w:tcPr>
            <w:tcW w:w="710" w:type="dxa"/>
            <w:vMerge w:val="restart"/>
          </w:tcPr>
          <w:p w14:paraId="0D4DEF24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</w:tcPr>
          <w:p w14:paraId="01DBFC58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14:paraId="6F6C5B49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B0B92" w:rsidRPr="00CB0B92" w14:paraId="3922BA09" w14:textId="77777777" w:rsidTr="00CB0B92">
        <w:trPr>
          <w:trHeight w:val="322"/>
        </w:trPr>
        <w:tc>
          <w:tcPr>
            <w:tcW w:w="710" w:type="dxa"/>
            <w:vMerge/>
          </w:tcPr>
          <w:p w14:paraId="605009CB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14:paraId="7994AA94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760D6F1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B92" w:rsidRPr="00CB0B92" w14:paraId="1619CA38" w14:textId="77777777" w:rsidTr="00CB0B92">
        <w:tc>
          <w:tcPr>
            <w:tcW w:w="710" w:type="dxa"/>
          </w:tcPr>
          <w:p w14:paraId="0447C6F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50A9719C" w14:textId="77777777" w:rsidR="00CB0B92" w:rsidRPr="00CB0B92" w:rsidRDefault="00CB0B92" w:rsidP="00675249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Орловщина в творчестве писателей-орловцев XX века.</w:t>
            </w:r>
          </w:p>
        </w:tc>
        <w:tc>
          <w:tcPr>
            <w:tcW w:w="1560" w:type="dxa"/>
          </w:tcPr>
          <w:p w14:paraId="0F785321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3831BFA7" w14:textId="77777777" w:rsidTr="00CB0B92">
        <w:tc>
          <w:tcPr>
            <w:tcW w:w="710" w:type="dxa"/>
          </w:tcPr>
          <w:p w14:paraId="766F86C7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2-3</w:t>
            </w:r>
          </w:p>
        </w:tc>
        <w:tc>
          <w:tcPr>
            <w:tcW w:w="7654" w:type="dxa"/>
          </w:tcPr>
          <w:p w14:paraId="2F928897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Орловщина в судьбе писателя Б.К. Зайцева. </w:t>
            </w:r>
          </w:p>
        </w:tc>
        <w:tc>
          <w:tcPr>
            <w:tcW w:w="1560" w:type="dxa"/>
          </w:tcPr>
          <w:p w14:paraId="238ECBEB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CB0B92" w14:paraId="04AB1851" w14:textId="77777777" w:rsidTr="00CB0B92">
        <w:tc>
          <w:tcPr>
            <w:tcW w:w="710" w:type="dxa"/>
          </w:tcPr>
          <w:p w14:paraId="679235D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14:paraId="6F297B6F" w14:textId="77777777" w:rsidR="00CB0B92" w:rsidRPr="00CB0B92" w:rsidRDefault="00CB0B92" w:rsidP="00FB1174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Орловские страницы жизни И.А. Бунина. </w:t>
            </w:r>
          </w:p>
        </w:tc>
        <w:tc>
          <w:tcPr>
            <w:tcW w:w="1560" w:type="dxa"/>
          </w:tcPr>
          <w:p w14:paraId="25713FD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3840BC70" w14:textId="77777777" w:rsidTr="00CB0B92">
        <w:tc>
          <w:tcPr>
            <w:tcW w:w="710" w:type="dxa"/>
          </w:tcPr>
          <w:p w14:paraId="32D07C8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0346C547" w14:textId="77777777" w:rsidR="00CB0B92" w:rsidRPr="00CB0B92" w:rsidRDefault="00CB0B92" w:rsidP="00FB1174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Дореволюционное прошлое в рассказах И.А. Бунина «Пыль», «Заря всю ночь», «Жизнь Арсеньева» (глава «Лика»). </w:t>
            </w:r>
          </w:p>
        </w:tc>
        <w:tc>
          <w:tcPr>
            <w:tcW w:w="1560" w:type="dxa"/>
          </w:tcPr>
          <w:p w14:paraId="4D0AF40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7228DF71" w14:textId="77777777" w:rsidTr="00CB0B92">
        <w:tc>
          <w:tcPr>
            <w:tcW w:w="710" w:type="dxa"/>
          </w:tcPr>
          <w:p w14:paraId="2689E3E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12F85515" w14:textId="77777777" w:rsidR="00CB0B92" w:rsidRPr="00CB0B92" w:rsidRDefault="00CB0B92" w:rsidP="00675249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Природа Орловщины в стихотворениях И.А. Бунина. </w:t>
            </w:r>
          </w:p>
        </w:tc>
        <w:tc>
          <w:tcPr>
            <w:tcW w:w="1560" w:type="dxa"/>
          </w:tcPr>
          <w:p w14:paraId="5BE4C365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41F0E64A" w14:textId="77777777" w:rsidTr="00CB0B92">
        <w:tc>
          <w:tcPr>
            <w:tcW w:w="710" w:type="dxa"/>
          </w:tcPr>
          <w:p w14:paraId="2510E58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7 </w:t>
            </w:r>
          </w:p>
        </w:tc>
        <w:tc>
          <w:tcPr>
            <w:tcW w:w="7654" w:type="dxa"/>
          </w:tcPr>
          <w:p w14:paraId="1441CF59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Пришвин и Орловский край. М.М.</w:t>
            </w:r>
          </w:p>
        </w:tc>
        <w:tc>
          <w:tcPr>
            <w:tcW w:w="1560" w:type="dxa"/>
          </w:tcPr>
          <w:p w14:paraId="3BBC4D5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4B4206F7" w14:textId="77777777" w:rsidTr="00CB0B92">
        <w:tc>
          <w:tcPr>
            <w:tcW w:w="710" w:type="dxa"/>
          </w:tcPr>
          <w:p w14:paraId="51BF883D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3BDA6074" w14:textId="77777777" w:rsidR="00CB0B92" w:rsidRPr="00CB0B92" w:rsidRDefault="00CB0B92" w:rsidP="00675249">
            <w:pPr>
              <w:jc w:val="both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 Единство природы и человека в цикле прозаических миниатюр М.М. Пришвина «Незабудки». </w:t>
            </w:r>
          </w:p>
        </w:tc>
        <w:tc>
          <w:tcPr>
            <w:tcW w:w="1560" w:type="dxa"/>
          </w:tcPr>
          <w:p w14:paraId="43B3293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610772D0" w14:textId="77777777" w:rsidTr="00CB0B92">
        <w:tc>
          <w:tcPr>
            <w:tcW w:w="710" w:type="dxa"/>
          </w:tcPr>
          <w:p w14:paraId="3F120A99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322D5365" w14:textId="77777777" w:rsidR="00CB0B92" w:rsidRPr="00CB0B92" w:rsidRDefault="00CB0B92" w:rsidP="00FB1174">
            <w:pPr>
              <w:jc w:val="both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Цикл прозаических миниатюр «Лесная капель». </w:t>
            </w:r>
          </w:p>
        </w:tc>
        <w:tc>
          <w:tcPr>
            <w:tcW w:w="1560" w:type="dxa"/>
          </w:tcPr>
          <w:p w14:paraId="0FE50BE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73344640" w14:textId="77777777" w:rsidTr="00CB0B92">
        <w:tc>
          <w:tcPr>
            <w:tcW w:w="710" w:type="dxa"/>
          </w:tcPr>
          <w:p w14:paraId="75CC8F1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10 -12</w:t>
            </w:r>
          </w:p>
        </w:tc>
        <w:tc>
          <w:tcPr>
            <w:tcW w:w="7654" w:type="dxa"/>
          </w:tcPr>
          <w:p w14:paraId="439A7D63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 К.Г. Паустовский в Ливнах. Орловские страницы «Золотой розы». </w:t>
            </w:r>
          </w:p>
        </w:tc>
        <w:tc>
          <w:tcPr>
            <w:tcW w:w="1560" w:type="dxa"/>
          </w:tcPr>
          <w:p w14:paraId="18C9079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3</w:t>
            </w:r>
          </w:p>
        </w:tc>
      </w:tr>
      <w:tr w:rsidR="00CB0B92" w:rsidRPr="00CB0B92" w14:paraId="0A298121" w14:textId="77777777" w:rsidTr="00CB0B92">
        <w:tc>
          <w:tcPr>
            <w:tcW w:w="710" w:type="dxa"/>
          </w:tcPr>
          <w:p w14:paraId="3777F9C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13 -14</w:t>
            </w:r>
          </w:p>
        </w:tc>
        <w:tc>
          <w:tcPr>
            <w:tcW w:w="7654" w:type="dxa"/>
          </w:tcPr>
          <w:p w14:paraId="10B59911" w14:textId="77777777" w:rsidR="00CB0B92" w:rsidRPr="00CB0B92" w:rsidRDefault="00CB0B92" w:rsidP="00FB1174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Очерк жизни и творчества В.П. Дронникова.  Истоки духовности в поэзии В. Дронникова. </w:t>
            </w:r>
          </w:p>
        </w:tc>
        <w:tc>
          <w:tcPr>
            <w:tcW w:w="1560" w:type="dxa"/>
          </w:tcPr>
          <w:p w14:paraId="21BDD1E2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CB0B92" w14:paraId="7C01AC04" w14:textId="77777777" w:rsidTr="00CB0B92">
        <w:tc>
          <w:tcPr>
            <w:tcW w:w="710" w:type="dxa"/>
          </w:tcPr>
          <w:p w14:paraId="754B810A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15 - 16</w:t>
            </w:r>
          </w:p>
        </w:tc>
        <w:tc>
          <w:tcPr>
            <w:tcW w:w="7654" w:type="dxa"/>
          </w:tcPr>
          <w:p w14:paraId="6CA2435B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Малая проза современных писателей-орловцев. Л.М. Золотарев. </w:t>
            </w:r>
          </w:p>
        </w:tc>
        <w:tc>
          <w:tcPr>
            <w:tcW w:w="1560" w:type="dxa"/>
          </w:tcPr>
          <w:p w14:paraId="27FEFB76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CB0B92" w14:paraId="2A4EB2B0" w14:textId="77777777" w:rsidTr="00CB0B92">
        <w:tc>
          <w:tcPr>
            <w:tcW w:w="710" w:type="dxa"/>
          </w:tcPr>
          <w:p w14:paraId="67310099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5DF0E431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И.А. Рыжов. Главы из книги «Последнее свидание» </w:t>
            </w:r>
          </w:p>
        </w:tc>
        <w:tc>
          <w:tcPr>
            <w:tcW w:w="1560" w:type="dxa"/>
          </w:tcPr>
          <w:p w14:paraId="7D6F1A3E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</w:tbl>
    <w:p w14:paraId="2829CEA6" w14:textId="77777777" w:rsidR="00CB0B92" w:rsidRPr="00CB0B92" w:rsidRDefault="00CB0B92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E97F6F" w14:textId="77777777" w:rsidR="00CB0B92" w:rsidRDefault="00CB0B92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CAA9F4" w14:textId="77777777" w:rsidR="00FD3D24" w:rsidRPr="00CB0B92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D24">
        <w:rPr>
          <w:rFonts w:ascii="Times New Roman" w:hAnsi="Times New Roman" w:cs="Times New Roman"/>
          <w:sz w:val="24"/>
          <w:szCs w:val="24"/>
        </w:rPr>
        <w:t>Таблица темат</w:t>
      </w:r>
      <w:r>
        <w:rPr>
          <w:rFonts w:ascii="Times New Roman" w:hAnsi="Times New Roman" w:cs="Times New Roman"/>
          <w:sz w:val="24"/>
          <w:szCs w:val="24"/>
        </w:rPr>
        <w:t>ического распределения часов в 9</w:t>
      </w:r>
      <w:r w:rsidRPr="00FD3D24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7654"/>
        <w:gridCol w:w="1560"/>
      </w:tblGrid>
      <w:tr w:rsidR="00CB0B92" w:rsidRPr="00CB0B92" w14:paraId="76834B1F" w14:textId="77777777" w:rsidTr="00CB0B92">
        <w:trPr>
          <w:trHeight w:val="322"/>
        </w:trPr>
        <w:tc>
          <w:tcPr>
            <w:tcW w:w="710" w:type="dxa"/>
            <w:vMerge w:val="restart"/>
          </w:tcPr>
          <w:p w14:paraId="47E6CD4E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  <w:vMerge w:val="restart"/>
          </w:tcPr>
          <w:p w14:paraId="7C5F171A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</w:tcPr>
          <w:p w14:paraId="6706449E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  <w:r w:rsidRPr="00CB0B9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B0B92" w:rsidRPr="00CB0B92" w14:paraId="462C64A8" w14:textId="77777777" w:rsidTr="00CB0B92">
        <w:trPr>
          <w:trHeight w:val="322"/>
        </w:trPr>
        <w:tc>
          <w:tcPr>
            <w:tcW w:w="710" w:type="dxa"/>
            <w:vMerge/>
          </w:tcPr>
          <w:p w14:paraId="25E5C96B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14:paraId="7B6CC9BC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843686" w14:textId="77777777" w:rsidR="00CB0B92" w:rsidRPr="00CB0B92" w:rsidRDefault="00CB0B92" w:rsidP="00675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0B92" w:rsidRPr="00CB0B92" w14:paraId="5C1CF9F9" w14:textId="77777777" w:rsidTr="00CB0B92">
        <w:tc>
          <w:tcPr>
            <w:tcW w:w="710" w:type="dxa"/>
          </w:tcPr>
          <w:p w14:paraId="301E60CA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14:paraId="18740478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Литературная жизнь Орловщины конца 18 — начала 19 веков.</w:t>
            </w:r>
          </w:p>
        </w:tc>
        <w:tc>
          <w:tcPr>
            <w:tcW w:w="1560" w:type="dxa"/>
          </w:tcPr>
          <w:p w14:paraId="35DC365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7ACECF9F" w14:textId="77777777" w:rsidTr="00CB0B92">
        <w:tc>
          <w:tcPr>
            <w:tcW w:w="710" w:type="dxa"/>
          </w:tcPr>
          <w:p w14:paraId="5EAEADE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14:paraId="6E527F0F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Слово о Д.В. Давыдове. Война 1812 года в стихотворениях Д. Давыдова. </w:t>
            </w:r>
          </w:p>
        </w:tc>
        <w:tc>
          <w:tcPr>
            <w:tcW w:w="1560" w:type="dxa"/>
          </w:tcPr>
          <w:p w14:paraId="6DE16439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71F204AF" w14:textId="77777777" w:rsidTr="00CB0B92">
        <w:tc>
          <w:tcPr>
            <w:tcW w:w="710" w:type="dxa"/>
          </w:tcPr>
          <w:p w14:paraId="6AFFFCC6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14:paraId="79911510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Орловские страницы жизни поэта В.А. Жуковского. «Певец во стане русских воинов». Тема войны 1812 года.</w:t>
            </w:r>
          </w:p>
        </w:tc>
        <w:tc>
          <w:tcPr>
            <w:tcW w:w="1560" w:type="dxa"/>
          </w:tcPr>
          <w:p w14:paraId="4DE1FE9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73EEA934" w14:textId="77777777" w:rsidTr="00CB0B92">
        <w:tc>
          <w:tcPr>
            <w:tcW w:w="710" w:type="dxa"/>
          </w:tcPr>
          <w:p w14:paraId="6CAA8F21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654" w:type="dxa"/>
          </w:tcPr>
          <w:p w14:paraId="6641D202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Орловские страницы жизни А.С. Пушкина</w:t>
            </w:r>
            <w:r w:rsidR="00FB1174">
              <w:rPr>
                <w:rStyle w:val="2"/>
                <w:color w:val="000000"/>
                <w:sz w:val="24"/>
                <w:szCs w:val="24"/>
              </w:rPr>
              <w:t>.</w:t>
            </w:r>
            <w:r w:rsidRPr="00CB0B92">
              <w:rPr>
                <w:rStyle w:val="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6227BA9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72DBBF49" w14:textId="77777777" w:rsidTr="00CB0B92">
        <w:tc>
          <w:tcPr>
            <w:tcW w:w="710" w:type="dxa"/>
          </w:tcPr>
          <w:p w14:paraId="25DE338B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14:paraId="586C1484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А.С. Пушкин и декабристы. Писатели-орловцы о А.С. Пушкине.</w:t>
            </w:r>
          </w:p>
        </w:tc>
        <w:tc>
          <w:tcPr>
            <w:tcW w:w="1560" w:type="dxa"/>
          </w:tcPr>
          <w:p w14:paraId="455BEE8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3E770DA5" w14:textId="77777777" w:rsidTr="00CB0B92">
        <w:tc>
          <w:tcPr>
            <w:tcW w:w="710" w:type="dxa"/>
          </w:tcPr>
          <w:p w14:paraId="73463D77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14:paraId="68B0F870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Личность А.И. Герцена. </w:t>
            </w:r>
          </w:p>
        </w:tc>
        <w:tc>
          <w:tcPr>
            <w:tcW w:w="1560" w:type="dxa"/>
          </w:tcPr>
          <w:p w14:paraId="6837C46A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296B47A3" w14:textId="77777777" w:rsidTr="00CB0B92">
        <w:tc>
          <w:tcPr>
            <w:tcW w:w="710" w:type="dxa"/>
          </w:tcPr>
          <w:p w14:paraId="7853456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14:paraId="2D9BB301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Обличение произвола и жестокости помещиков-крепостников Орловской области в повести А.И. Герцена «Сорока-воровка». </w:t>
            </w:r>
          </w:p>
        </w:tc>
        <w:tc>
          <w:tcPr>
            <w:tcW w:w="1560" w:type="dxa"/>
          </w:tcPr>
          <w:p w14:paraId="492EF49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1D76FF5A" w14:textId="77777777" w:rsidTr="00CB0B92">
        <w:tc>
          <w:tcPr>
            <w:tcW w:w="710" w:type="dxa"/>
          </w:tcPr>
          <w:p w14:paraId="13A803D2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14:paraId="2FA74D55" w14:textId="77777777" w:rsidR="00CB0B92" w:rsidRPr="00CB0B92" w:rsidRDefault="00CB0B92" w:rsidP="00FB1174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Орловщина в жизни и творчестве И.С. Тургенева. </w:t>
            </w:r>
          </w:p>
        </w:tc>
        <w:tc>
          <w:tcPr>
            <w:tcW w:w="1560" w:type="dxa"/>
          </w:tcPr>
          <w:p w14:paraId="404E78A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63A9A32A" w14:textId="77777777" w:rsidTr="00CB0B92">
        <w:tc>
          <w:tcPr>
            <w:tcW w:w="710" w:type="dxa"/>
          </w:tcPr>
          <w:p w14:paraId="792ED60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14:paraId="14D54BBF" w14:textId="77777777" w:rsidR="00CB0B92" w:rsidRPr="00CB0B92" w:rsidRDefault="00CB0B92" w:rsidP="00FB1174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Образ Федора Лаврецкого как выражение идейно-нравственной позиции автора. </w:t>
            </w:r>
          </w:p>
        </w:tc>
        <w:tc>
          <w:tcPr>
            <w:tcW w:w="1560" w:type="dxa"/>
          </w:tcPr>
          <w:p w14:paraId="55C78E44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0445BF19" w14:textId="77777777" w:rsidTr="00CB0B92">
        <w:tc>
          <w:tcPr>
            <w:tcW w:w="710" w:type="dxa"/>
          </w:tcPr>
          <w:p w14:paraId="7DE561A3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14:paraId="63DFB32F" w14:textId="77777777" w:rsidR="00CB0B92" w:rsidRPr="00CB0B92" w:rsidRDefault="00CB0B92" w:rsidP="00FB1174">
            <w:pPr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Драмы И.С. Тургенева на сцене театра графа Каменского</w:t>
            </w:r>
            <w:r w:rsidR="00FB1174">
              <w:rPr>
                <w:rStyle w:val="2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7E9ED6A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353485C5" w14:textId="77777777" w:rsidTr="00CB0B92">
        <w:tc>
          <w:tcPr>
            <w:tcW w:w="710" w:type="dxa"/>
          </w:tcPr>
          <w:p w14:paraId="02C0CF6B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11-12</w:t>
            </w:r>
          </w:p>
        </w:tc>
        <w:tc>
          <w:tcPr>
            <w:tcW w:w="7654" w:type="dxa"/>
          </w:tcPr>
          <w:p w14:paraId="39E1EB3A" w14:textId="77777777" w:rsidR="00CB0B92" w:rsidRPr="00CB0B92" w:rsidRDefault="00CB0B92" w:rsidP="00675249">
            <w:pPr>
              <w:rPr>
                <w:rStyle w:val="2"/>
                <w:color w:val="000000"/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>Ф.И. Тютчев и Орловский край. Экскурсия в Овстуг - родовое имение Ф.И. Тютчева.</w:t>
            </w:r>
          </w:p>
        </w:tc>
        <w:tc>
          <w:tcPr>
            <w:tcW w:w="1560" w:type="dxa"/>
          </w:tcPr>
          <w:p w14:paraId="2B09E21F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CB0B92" w14:paraId="2C05B5BA" w14:textId="77777777" w:rsidTr="00CB0B92">
        <w:tc>
          <w:tcPr>
            <w:tcW w:w="710" w:type="dxa"/>
          </w:tcPr>
          <w:p w14:paraId="3AFCAD7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14:paraId="0A983C80" w14:textId="77777777" w:rsidR="00CB0B92" w:rsidRPr="00CB0B92" w:rsidRDefault="00CB0B92" w:rsidP="0067524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B0B92">
              <w:rPr>
                <w:rStyle w:val="2"/>
                <w:color w:val="000000"/>
                <w:sz w:val="24"/>
                <w:szCs w:val="24"/>
              </w:rPr>
              <w:t xml:space="preserve">А.А. Фет и Орловский край. Экскурсия в Клеймёново. </w:t>
            </w:r>
          </w:p>
        </w:tc>
        <w:tc>
          <w:tcPr>
            <w:tcW w:w="1560" w:type="dxa"/>
          </w:tcPr>
          <w:p w14:paraId="0D55B4CC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17BA45CF" w14:textId="77777777" w:rsidTr="00CB0B92">
        <w:tc>
          <w:tcPr>
            <w:tcW w:w="710" w:type="dxa"/>
          </w:tcPr>
          <w:p w14:paraId="72195C36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14:paraId="51F373EF" w14:textId="77777777" w:rsidR="00CB0B92" w:rsidRPr="00CB0B92" w:rsidRDefault="00CB0B92" w:rsidP="00675249">
            <w:pPr>
              <w:jc w:val="both"/>
              <w:rPr>
                <w:rStyle w:val="21"/>
                <w:bCs w:val="0"/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Страницы биографии писателя И.А. Новикова. </w:t>
            </w:r>
          </w:p>
        </w:tc>
        <w:tc>
          <w:tcPr>
            <w:tcW w:w="1560" w:type="dxa"/>
          </w:tcPr>
          <w:p w14:paraId="03B37C75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  <w:tr w:rsidR="00CB0B92" w:rsidRPr="00CB0B92" w14:paraId="3706A9EA" w14:textId="77777777" w:rsidTr="00CB0B92">
        <w:tc>
          <w:tcPr>
            <w:tcW w:w="710" w:type="dxa"/>
          </w:tcPr>
          <w:p w14:paraId="6014DD9B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15 - 16</w:t>
            </w:r>
          </w:p>
        </w:tc>
        <w:tc>
          <w:tcPr>
            <w:tcW w:w="7654" w:type="dxa"/>
          </w:tcPr>
          <w:p w14:paraId="1B86611F" w14:textId="77777777" w:rsidR="00CB0B92" w:rsidRPr="00CB0B92" w:rsidRDefault="00CB0B92" w:rsidP="00FB1174">
            <w:pPr>
              <w:jc w:val="both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Р</w:t>
            </w:r>
            <w:r w:rsidRPr="00CB0B92">
              <w:rPr>
                <w:color w:val="000000"/>
                <w:sz w:val="24"/>
                <w:szCs w:val="24"/>
                <w:shd w:val="clear" w:color="auto" w:fill="FFFFFF"/>
              </w:rPr>
              <w:t xml:space="preserve">оман И.А. Новикова «Пушкин в изгнании» (главы по выбору). </w:t>
            </w:r>
          </w:p>
        </w:tc>
        <w:tc>
          <w:tcPr>
            <w:tcW w:w="1560" w:type="dxa"/>
          </w:tcPr>
          <w:p w14:paraId="0D48A5A0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2</w:t>
            </w:r>
          </w:p>
        </w:tc>
      </w:tr>
      <w:tr w:rsidR="00CB0B92" w:rsidRPr="00CB0B92" w14:paraId="2FAAC925" w14:textId="77777777" w:rsidTr="00CB0B92">
        <w:tc>
          <w:tcPr>
            <w:tcW w:w="710" w:type="dxa"/>
          </w:tcPr>
          <w:p w14:paraId="15B15818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14:paraId="4F8D3B47" w14:textId="77777777" w:rsidR="00CB0B92" w:rsidRPr="00CB0B92" w:rsidRDefault="00CB0B92" w:rsidP="00675249">
            <w:pPr>
              <w:jc w:val="both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 xml:space="preserve"> Вклад орловских писателей и поэтов в развитие русской литературы.</w:t>
            </w:r>
          </w:p>
        </w:tc>
        <w:tc>
          <w:tcPr>
            <w:tcW w:w="1560" w:type="dxa"/>
          </w:tcPr>
          <w:p w14:paraId="7827F339" w14:textId="77777777" w:rsidR="00CB0B92" w:rsidRPr="00CB0B92" w:rsidRDefault="00CB0B92" w:rsidP="00675249">
            <w:pPr>
              <w:jc w:val="center"/>
              <w:rPr>
                <w:sz w:val="24"/>
                <w:szCs w:val="24"/>
              </w:rPr>
            </w:pPr>
            <w:r w:rsidRPr="00CB0B92">
              <w:rPr>
                <w:sz w:val="24"/>
                <w:szCs w:val="24"/>
              </w:rPr>
              <w:t>1</w:t>
            </w:r>
          </w:p>
        </w:tc>
      </w:tr>
    </w:tbl>
    <w:p w14:paraId="45F35899" w14:textId="77777777" w:rsidR="00FD3D24" w:rsidRPr="00CB0B92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ABC5A" w14:textId="77777777" w:rsidR="00FD3D24" w:rsidRP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88936" w14:textId="77777777" w:rsidR="00FD3D24" w:rsidRPr="00FD3D24" w:rsidRDefault="00FD3D24" w:rsidP="00FD3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3D24" w:rsidRPr="00FD3D24" w:rsidSect="003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8A1"/>
    <w:multiLevelType w:val="multilevel"/>
    <w:tmpl w:val="542C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041C3"/>
    <w:multiLevelType w:val="multilevel"/>
    <w:tmpl w:val="20C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1180C"/>
    <w:multiLevelType w:val="multilevel"/>
    <w:tmpl w:val="2C5E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061A2"/>
    <w:multiLevelType w:val="multilevel"/>
    <w:tmpl w:val="B41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E5CE6"/>
    <w:multiLevelType w:val="multilevel"/>
    <w:tmpl w:val="68C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92E4E"/>
    <w:multiLevelType w:val="multilevel"/>
    <w:tmpl w:val="5EE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F4923"/>
    <w:multiLevelType w:val="multilevel"/>
    <w:tmpl w:val="191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260BB"/>
    <w:multiLevelType w:val="multilevel"/>
    <w:tmpl w:val="5D7C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65531"/>
    <w:multiLevelType w:val="multilevel"/>
    <w:tmpl w:val="1FF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95F3A"/>
    <w:multiLevelType w:val="multilevel"/>
    <w:tmpl w:val="F72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36244"/>
    <w:multiLevelType w:val="multilevel"/>
    <w:tmpl w:val="2EBC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85AAB"/>
    <w:multiLevelType w:val="multilevel"/>
    <w:tmpl w:val="51A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6973"/>
    <w:multiLevelType w:val="multilevel"/>
    <w:tmpl w:val="7B80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C20C7"/>
    <w:multiLevelType w:val="multilevel"/>
    <w:tmpl w:val="4C14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175A"/>
    <w:multiLevelType w:val="multilevel"/>
    <w:tmpl w:val="39A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E4641"/>
    <w:multiLevelType w:val="multilevel"/>
    <w:tmpl w:val="EEF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AD165B"/>
    <w:multiLevelType w:val="multilevel"/>
    <w:tmpl w:val="C15A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F18AE"/>
    <w:multiLevelType w:val="multilevel"/>
    <w:tmpl w:val="E1CA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2511B"/>
    <w:multiLevelType w:val="multilevel"/>
    <w:tmpl w:val="59F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0E12FD"/>
    <w:multiLevelType w:val="multilevel"/>
    <w:tmpl w:val="479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9"/>
  </w:num>
  <w:num w:numId="13">
    <w:abstractNumId w:val="5"/>
  </w:num>
  <w:num w:numId="14">
    <w:abstractNumId w:val="9"/>
  </w:num>
  <w:num w:numId="15">
    <w:abstractNumId w:val="18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31"/>
    <w:rsid w:val="0022438C"/>
    <w:rsid w:val="003752A5"/>
    <w:rsid w:val="005E0337"/>
    <w:rsid w:val="006359EC"/>
    <w:rsid w:val="006D58E2"/>
    <w:rsid w:val="008849DA"/>
    <w:rsid w:val="00A23F50"/>
    <w:rsid w:val="00C12531"/>
    <w:rsid w:val="00CB0B92"/>
    <w:rsid w:val="00E94A05"/>
    <w:rsid w:val="00FB1174"/>
    <w:rsid w:val="00F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8066"/>
  <w15:docId w15:val="{99DE8AFB-DAF5-4929-9DDE-99D04BD2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E94A0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A05"/>
    <w:pPr>
      <w:widowControl w:val="0"/>
      <w:shd w:val="clear" w:color="auto" w:fill="FFFFFF"/>
      <w:spacing w:after="0" w:line="221" w:lineRule="exact"/>
      <w:ind w:hanging="280"/>
      <w:jc w:val="both"/>
    </w:pPr>
  </w:style>
  <w:style w:type="character" w:customStyle="1" w:styleId="5">
    <w:name w:val="Основной текст (5)_"/>
    <w:basedOn w:val="a0"/>
    <w:link w:val="50"/>
    <w:locked/>
    <w:rsid w:val="00E94A05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94A0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4A05"/>
    <w:pPr>
      <w:widowControl w:val="0"/>
      <w:shd w:val="clear" w:color="auto" w:fill="FFFFFF"/>
      <w:spacing w:before="60" w:after="120" w:line="240" w:lineRule="atLeast"/>
      <w:jc w:val="center"/>
    </w:pPr>
    <w:rPr>
      <w:b/>
      <w:bCs/>
    </w:rPr>
  </w:style>
  <w:style w:type="character" w:customStyle="1" w:styleId="21">
    <w:name w:val="Основной текст (2) + Полужирный1"/>
    <w:basedOn w:val="2"/>
    <w:rsid w:val="00CB0B92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bidi="ar-SA"/>
    </w:rPr>
  </w:style>
  <w:style w:type="character" w:customStyle="1" w:styleId="22pt">
    <w:name w:val="Основной текст (2) + Интервал 2 pt"/>
    <w:basedOn w:val="2"/>
    <w:rsid w:val="00CB0B92"/>
    <w:rPr>
      <w:rFonts w:ascii="Times New Roman" w:hAnsi="Times New Roman" w:cs="Times New Roman"/>
      <w:spacing w:val="40"/>
      <w:sz w:val="20"/>
      <w:szCs w:val="20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4110</Words>
  <Characters>23427</Characters>
  <Application>Microsoft Office Word</Application>
  <DocSecurity>0</DocSecurity>
  <Lines>195</Lines>
  <Paragraphs>54</Paragraphs>
  <ScaleCrop>false</ScaleCrop>
  <Company/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2020-03-03T09:37:00Z</dcterms:created>
  <dcterms:modified xsi:type="dcterms:W3CDTF">2020-03-03T10:51:00Z</dcterms:modified>
</cp:coreProperties>
</file>